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1B" w:rsidRDefault="00FB5A1B" w:rsidP="00FB5A1B">
      <w:pPr>
        <w:pStyle w:val="Heading2"/>
      </w:pPr>
      <w:bookmarkStart w:id="0" w:name="_Toc423440949"/>
      <w:bookmarkStart w:id="1" w:name="_GoBack"/>
      <w:bookmarkEnd w:id="1"/>
      <w:r>
        <w:t>Short Summary</w:t>
      </w:r>
      <w:bookmarkEnd w:id="0"/>
    </w:p>
    <w:p w:rsidR="00FB5A1B" w:rsidRDefault="00FB5A1B" w:rsidP="00FB5A1B">
      <w:r>
        <w:t xml:space="preserve">The Horizon 2020 project DIABOLO (Distributed, integrated and harmonised forest information for </w:t>
      </w:r>
      <w:proofErr w:type="spellStart"/>
      <w:r>
        <w:t>bioeconomy</w:t>
      </w:r>
      <w:proofErr w:type="spellEnd"/>
      <w:r>
        <w:t xml:space="preserve"> outlooks) tackles Europe’s social, ecological and economic challenges</w:t>
      </w:r>
    </w:p>
    <w:p w:rsidR="00FB5A1B" w:rsidRDefault="00FB5A1B" w:rsidP="00FB5A1B">
      <w:r>
        <w:t>The increasing competition for forest resources will necessitate new forest-related policies across different sectors. These policies demand relevant, harmonised, comprehensive, reliable and up-to-date information. As a response to this challenge, the DIABOLO project brings together 33 partners from scientific institutions in 25 European countries (Figure 1), including experts in the fields of policy analysis, forest inventory and forest modelling, who have live linkages to European and national policy institutions and stakeholder networks.</w:t>
      </w:r>
    </w:p>
    <w:p w:rsidR="00FB5A1B" w:rsidRDefault="00FB5A1B" w:rsidP="00FB5A1B">
      <w:r>
        <w:rPr>
          <w:noProof/>
          <w:lang w:val="en-IE" w:eastAsia="en-IE"/>
        </w:rPr>
        <w:drawing>
          <wp:inline distT="0" distB="0" distL="0" distR="0" wp14:anchorId="476ACB69" wp14:editId="670A6757">
            <wp:extent cx="2690345" cy="2418211"/>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olo_map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9481" cy="2417434"/>
                    </a:xfrm>
                    <a:prstGeom prst="rect">
                      <a:avLst/>
                    </a:prstGeom>
                  </pic:spPr>
                </pic:pic>
              </a:graphicData>
            </a:graphic>
          </wp:inline>
        </w:drawing>
      </w:r>
    </w:p>
    <w:p w:rsidR="00FB5A1B" w:rsidRPr="00C8423D" w:rsidRDefault="00FB5A1B" w:rsidP="00FB5A1B">
      <w:pPr>
        <w:rPr>
          <w:b/>
          <w:sz w:val="20"/>
        </w:rPr>
      </w:pPr>
      <w:proofErr w:type="gramStart"/>
      <w:r w:rsidRPr="00C8423D">
        <w:rPr>
          <w:b/>
          <w:sz w:val="20"/>
        </w:rPr>
        <w:t>Figure 1.</w:t>
      </w:r>
      <w:proofErr w:type="gramEnd"/>
      <w:r w:rsidRPr="00C8423D">
        <w:rPr>
          <w:b/>
          <w:sz w:val="20"/>
        </w:rPr>
        <w:t xml:space="preserve"> Countries involved in DIABOLO (in green). The shaded countries contribute also as WP Leaders</w:t>
      </w:r>
    </w:p>
    <w:p w:rsidR="00FB5A1B" w:rsidRDefault="00FB5A1B" w:rsidP="00FB5A1B"/>
    <w:p w:rsidR="00FB5A1B" w:rsidRDefault="00FB5A1B" w:rsidP="00FB5A1B">
      <w:r>
        <w:t xml:space="preserve">DIABOLO’s aims are to: </w:t>
      </w:r>
    </w:p>
    <w:p w:rsidR="00FB5A1B" w:rsidRDefault="00FB5A1B" w:rsidP="00FB5A1B">
      <w:pPr>
        <w:pStyle w:val="ListParagraph"/>
        <w:numPr>
          <w:ilvl w:val="0"/>
          <w:numId w:val="1"/>
        </w:numPr>
      </w:pPr>
      <w:r>
        <w:t xml:space="preserve">strengthen the methods to produce more accurate, harmonised and timely information derived from forest inventories and monitoring systems, that can be fed into the EU information systems (SEIS, EFDAC); </w:t>
      </w:r>
    </w:p>
    <w:p w:rsidR="00FB5A1B" w:rsidRDefault="00FB5A1B" w:rsidP="00FB5A1B">
      <w:pPr>
        <w:pStyle w:val="ListParagraph"/>
        <w:numPr>
          <w:ilvl w:val="0"/>
          <w:numId w:val="1"/>
        </w:numPr>
      </w:pPr>
      <w:r>
        <w:t xml:space="preserve">support the development of EU policies and international processes relying on consistent forest information; and </w:t>
      </w:r>
    </w:p>
    <w:p w:rsidR="00FB5A1B" w:rsidRDefault="00FB5A1B" w:rsidP="00FB5A1B">
      <w:pPr>
        <w:pStyle w:val="ListParagraph"/>
        <w:numPr>
          <w:ilvl w:val="0"/>
          <w:numId w:val="1"/>
        </w:numPr>
      </w:pPr>
      <w:proofErr w:type="gramStart"/>
      <w:r>
        <w:t>make</w:t>
      </w:r>
      <w:proofErr w:type="gramEnd"/>
      <w:r>
        <w:t xml:space="preserve"> innovative use of field-collected data and EC space-based applications of Earth observation (see Figure 2). </w:t>
      </w:r>
    </w:p>
    <w:p w:rsidR="00FB5A1B" w:rsidRDefault="00FB5A1B" w:rsidP="00FB5A1B">
      <w:pPr>
        <w:ind w:left="360"/>
      </w:pPr>
      <w:r w:rsidRPr="00C8423D">
        <w:rPr>
          <w:noProof/>
          <w:lang w:val="en-IE" w:eastAsia="en-IE"/>
        </w:rPr>
        <w:lastRenderedPageBreak/>
        <w:drawing>
          <wp:inline distT="0" distB="0" distL="0" distR="0" wp14:anchorId="42092D44" wp14:editId="751A7466">
            <wp:extent cx="5441753" cy="3958876"/>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43655" cy="3960259"/>
                    </a:xfrm>
                    <a:prstGeom prst="rect">
                      <a:avLst/>
                    </a:prstGeom>
                  </pic:spPr>
                </pic:pic>
              </a:graphicData>
            </a:graphic>
          </wp:inline>
        </w:drawing>
      </w:r>
    </w:p>
    <w:p w:rsidR="00FB5A1B" w:rsidRPr="00C8423D" w:rsidRDefault="00FB5A1B" w:rsidP="00FB5A1B">
      <w:pPr>
        <w:ind w:left="360"/>
        <w:rPr>
          <w:b/>
          <w:sz w:val="20"/>
        </w:rPr>
      </w:pPr>
      <w:proofErr w:type="gramStart"/>
      <w:r w:rsidRPr="00C8423D">
        <w:rPr>
          <w:b/>
          <w:sz w:val="20"/>
        </w:rPr>
        <w:t>Figure 2.</w:t>
      </w:r>
      <w:proofErr w:type="gramEnd"/>
      <w:r w:rsidRPr="00C8423D">
        <w:rPr>
          <w:b/>
          <w:sz w:val="20"/>
        </w:rPr>
        <w:t xml:space="preserve"> </w:t>
      </w:r>
      <w:proofErr w:type="gramStart"/>
      <w:r w:rsidRPr="00C8423D">
        <w:rPr>
          <w:b/>
          <w:sz w:val="20"/>
        </w:rPr>
        <w:t xml:space="preserve">Interaction among the project </w:t>
      </w:r>
      <w:proofErr w:type="spellStart"/>
      <w:r w:rsidRPr="00C8423D">
        <w:rPr>
          <w:b/>
          <w:sz w:val="20"/>
        </w:rPr>
        <w:t>workpackages</w:t>
      </w:r>
      <w:proofErr w:type="spellEnd"/>
      <w:r w:rsidRPr="00C8423D">
        <w:rPr>
          <w:b/>
          <w:sz w:val="20"/>
        </w:rPr>
        <w:t xml:space="preserve"> and innovative use of field-collected data and EC space-based applications of Earth observation.</w:t>
      </w:r>
      <w:proofErr w:type="gramEnd"/>
    </w:p>
    <w:p w:rsidR="00FB5A1B" w:rsidRDefault="00FB5A1B" w:rsidP="00FB5A1B">
      <w:pPr>
        <w:ind w:left="360"/>
      </w:pPr>
      <w:r>
        <w:t xml:space="preserve">Five major innovations can be expected from DIABOLO: </w:t>
      </w:r>
    </w:p>
    <w:p w:rsidR="00FB5A1B" w:rsidRDefault="00FB5A1B" w:rsidP="00FB5A1B">
      <w:pPr>
        <w:pStyle w:val="ListParagraph"/>
        <w:numPr>
          <w:ilvl w:val="0"/>
          <w:numId w:val="2"/>
        </w:numPr>
      </w:pPr>
      <w:r>
        <w:t xml:space="preserve">more effective interface between science and policy; </w:t>
      </w:r>
    </w:p>
    <w:p w:rsidR="00FB5A1B" w:rsidRDefault="00FB5A1B" w:rsidP="00FB5A1B">
      <w:pPr>
        <w:pStyle w:val="ListParagraph"/>
        <w:numPr>
          <w:ilvl w:val="0"/>
          <w:numId w:val="2"/>
        </w:numPr>
      </w:pPr>
      <w:r>
        <w:t xml:space="preserve">faster impact by sharing methods/techniques for harmonisation between 25 National Forest Inventories (NFIs); </w:t>
      </w:r>
    </w:p>
    <w:p w:rsidR="00FB5A1B" w:rsidRDefault="00FB5A1B" w:rsidP="00FB5A1B">
      <w:pPr>
        <w:pStyle w:val="ListParagraph"/>
        <w:numPr>
          <w:ilvl w:val="0"/>
          <w:numId w:val="2"/>
        </w:numPr>
      </w:pPr>
      <w:r>
        <w:t xml:space="preserve">wider scope of NFIs; </w:t>
      </w:r>
    </w:p>
    <w:p w:rsidR="00FB5A1B" w:rsidRDefault="00FB5A1B" w:rsidP="00FB5A1B">
      <w:pPr>
        <w:pStyle w:val="ListParagraph"/>
        <w:numPr>
          <w:ilvl w:val="0"/>
          <w:numId w:val="2"/>
        </w:numPr>
      </w:pPr>
      <w:r>
        <w:t xml:space="preserve">improved timeliness in forest disturbance monitoring; and </w:t>
      </w:r>
    </w:p>
    <w:p w:rsidR="00FB5A1B" w:rsidRDefault="00FB5A1B" w:rsidP="00FB5A1B">
      <w:pPr>
        <w:pStyle w:val="ListParagraph"/>
        <w:numPr>
          <w:ilvl w:val="0"/>
          <w:numId w:val="2"/>
        </w:numPr>
      </w:pPr>
      <w:proofErr w:type="gramStart"/>
      <w:r>
        <w:t>better</w:t>
      </w:r>
      <w:proofErr w:type="gramEnd"/>
      <w:r>
        <w:t xml:space="preserve"> understanding of biomass supply dynamics and trade-offs between land-uses.</w:t>
      </w:r>
    </w:p>
    <w:p w:rsidR="00FB5A1B" w:rsidRDefault="00FB5A1B" w:rsidP="00FB5A1B">
      <w:r>
        <w:t xml:space="preserve">This project has received funding from the European Union’s Horizon 2020 research and innovation programme under grant agreement No 633464. Project duration: 1.3.2015–28.2.2019. Coordinator: prof. </w:t>
      </w:r>
      <w:proofErr w:type="spellStart"/>
      <w:r>
        <w:t>Tuula</w:t>
      </w:r>
      <w:proofErr w:type="spellEnd"/>
      <w:r>
        <w:t xml:space="preserve"> </w:t>
      </w:r>
      <w:proofErr w:type="spellStart"/>
      <w:r>
        <w:t>Packalen</w:t>
      </w:r>
      <w:proofErr w:type="spellEnd"/>
      <w:r>
        <w:t xml:space="preserve">, Natural Resources Institute Finland (Luke), tuula.packalen@luke.fi DIABOLO website: </w:t>
      </w:r>
      <w:hyperlink r:id="rId8" w:history="1">
        <w:r w:rsidRPr="00124BFC">
          <w:rPr>
            <w:rStyle w:val="Hyperlink"/>
          </w:rPr>
          <w:t>http://diabolo-project.eu/</w:t>
        </w:r>
      </w:hyperlink>
      <w:r>
        <w:t xml:space="preserve"> </w:t>
      </w:r>
    </w:p>
    <w:p w:rsidR="00FF45B5" w:rsidRDefault="00FF45B5"/>
    <w:sectPr w:rsidR="00FF4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3E5"/>
    <w:multiLevelType w:val="hybridMultilevel"/>
    <w:tmpl w:val="286C2A44"/>
    <w:lvl w:ilvl="0" w:tplc="83B8D3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105CB"/>
    <w:multiLevelType w:val="hybridMultilevel"/>
    <w:tmpl w:val="CFEC169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1B"/>
    <w:rsid w:val="000008C3"/>
    <w:rsid w:val="00000948"/>
    <w:rsid w:val="00000B24"/>
    <w:rsid w:val="0000163B"/>
    <w:rsid w:val="000019C2"/>
    <w:rsid w:val="0000237A"/>
    <w:rsid w:val="00002963"/>
    <w:rsid w:val="0000390B"/>
    <w:rsid w:val="000053EB"/>
    <w:rsid w:val="00006095"/>
    <w:rsid w:val="00006C0A"/>
    <w:rsid w:val="00006DD5"/>
    <w:rsid w:val="000128CE"/>
    <w:rsid w:val="00012DF5"/>
    <w:rsid w:val="000133A7"/>
    <w:rsid w:val="000134CD"/>
    <w:rsid w:val="00014D45"/>
    <w:rsid w:val="00015954"/>
    <w:rsid w:val="00015BBB"/>
    <w:rsid w:val="00015DCB"/>
    <w:rsid w:val="00016881"/>
    <w:rsid w:val="000203D6"/>
    <w:rsid w:val="00020F7A"/>
    <w:rsid w:val="00021A33"/>
    <w:rsid w:val="000221F0"/>
    <w:rsid w:val="0002241D"/>
    <w:rsid w:val="00024852"/>
    <w:rsid w:val="00027881"/>
    <w:rsid w:val="000317D0"/>
    <w:rsid w:val="00031ABC"/>
    <w:rsid w:val="0003225C"/>
    <w:rsid w:val="00032D99"/>
    <w:rsid w:val="00033EEE"/>
    <w:rsid w:val="00033FAA"/>
    <w:rsid w:val="00035124"/>
    <w:rsid w:val="000361D1"/>
    <w:rsid w:val="0003658C"/>
    <w:rsid w:val="00036836"/>
    <w:rsid w:val="00040848"/>
    <w:rsid w:val="00041381"/>
    <w:rsid w:val="00041A97"/>
    <w:rsid w:val="00041D97"/>
    <w:rsid w:val="00042469"/>
    <w:rsid w:val="0004333A"/>
    <w:rsid w:val="000433F4"/>
    <w:rsid w:val="00043EC4"/>
    <w:rsid w:val="00044E3A"/>
    <w:rsid w:val="00047A4C"/>
    <w:rsid w:val="00051ECF"/>
    <w:rsid w:val="0005456C"/>
    <w:rsid w:val="00060346"/>
    <w:rsid w:val="00060DDA"/>
    <w:rsid w:val="000614ED"/>
    <w:rsid w:val="000630E5"/>
    <w:rsid w:val="00063A39"/>
    <w:rsid w:val="0006510D"/>
    <w:rsid w:val="0006559E"/>
    <w:rsid w:val="000659EE"/>
    <w:rsid w:val="00067A87"/>
    <w:rsid w:val="00070744"/>
    <w:rsid w:val="0007499C"/>
    <w:rsid w:val="00074FDD"/>
    <w:rsid w:val="000754EA"/>
    <w:rsid w:val="00075765"/>
    <w:rsid w:val="000765EA"/>
    <w:rsid w:val="000775E8"/>
    <w:rsid w:val="0007786A"/>
    <w:rsid w:val="00077DA7"/>
    <w:rsid w:val="00077F33"/>
    <w:rsid w:val="00080AA4"/>
    <w:rsid w:val="000901A1"/>
    <w:rsid w:val="0009075B"/>
    <w:rsid w:val="000926A2"/>
    <w:rsid w:val="00093837"/>
    <w:rsid w:val="00093C9B"/>
    <w:rsid w:val="00093D91"/>
    <w:rsid w:val="00093E3E"/>
    <w:rsid w:val="00096602"/>
    <w:rsid w:val="00097411"/>
    <w:rsid w:val="000A0F68"/>
    <w:rsid w:val="000A2BC9"/>
    <w:rsid w:val="000A3B58"/>
    <w:rsid w:val="000A546E"/>
    <w:rsid w:val="000A5D16"/>
    <w:rsid w:val="000A5F30"/>
    <w:rsid w:val="000A6C13"/>
    <w:rsid w:val="000A7F0A"/>
    <w:rsid w:val="000B0B62"/>
    <w:rsid w:val="000B16FC"/>
    <w:rsid w:val="000B1C6B"/>
    <w:rsid w:val="000B29C2"/>
    <w:rsid w:val="000B32E9"/>
    <w:rsid w:val="000B658E"/>
    <w:rsid w:val="000B702A"/>
    <w:rsid w:val="000B79BE"/>
    <w:rsid w:val="000B7D38"/>
    <w:rsid w:val="000B7FA1"/>
    <w:rsid w:val="000C043D"/>
    <w:rsid w:val="000C2166"/>
    <w:rsid w:val="000C42F1"/>
    <w:rsid w:val="000C6CFD"/>
    <w:rsid w:val="000C6D38"/>
    <w:rsid w:val="000C6FCE"/>
    <w:rsid w:val="000C7DFB"/>
    <w:rsid w:val="000D12D3"/>
    <w:rsid w:val="000D1754"/>
    <w:rsid w:val="000D1847"/>
    <w:rsid w:val="000D235B"/>
    <w:rsid w:val="000D311A"/>
    <w:rsid w:val="000D400B"/>
    <w:rsid w:val="000D609D"/>
    <w:rsid w:val="000E0A61"/>
    <w:rsid w:val="000E3807"/>
    <w:rsid w:val="000E4147"/>
    <w:rsid w:val="000E4F92"/>
    <w:rsid w:val="000E5341"/>
    <w:rsid w:val="000E747B"/>
    <w:rsid w:val="000E7524"/>
    <w:rsid w:val="000E7DE1"/>
    <w:rsid w:val="000F0513"/>
    <w:rsid w:val="000F1330"/>
    <w:rsid w:val="000F21BA"/>
    <w:rsid w:val="000F2309"/>
    <w:rsid w:val="000F28A1"/>
    <w:rsid w:val="000F4AB3"/>
    <w:rsid w:val="000F4C95"/>
    <w:rsid w:val="000F5CAD"/>
    <w:rsid w:val="000F5E36"/>
    <w:rsid w:val="000F7763"/>
    <w:rsid w:val="00102795"/>
    <w:rsid w:val="0010284D"/>
    <w:rsid w:val="00105752"/>
    <w:rsid w:val="00106343"/>
    <w:rsid w:val="001067E1"/>
    <w:rsid w:val="00107800"/>
    <w:rsid w:val="0011064A"/>
    <w:rsid w:val="00110FF5"/>
    <w:rsid w:val="00111A2D"/>
    <w:rsid w:val="00114F32"/>
    <w:rsid w:val="00115B07"/>
    <w:rsid w:val="001167A4"/>
    <w:rsid w:val="00116936"/>
    <w:rsid w:val="00116F7B"/>
    <w:rsid w:val="00121823"/>
    <w:rsid w:val="00121D8E"/>
    <w:rsid w:val="00123116"/>
    <w:rsid w:val="00124843"/>
    <w:rsid w:val="001261F2"/>
    <w:rsid w:val="00131734"/>
    <w:rsid w:val="001328EA"/>
    <w:rsid w:val="00136DFC"/>
    <w:rsid w:val="001413A9"/>
    <w:rsid w:val="001421DD"/>
    <w:rsid w:val="001437F3"/>
    <w:rsid w:val="001443A4"/>
    <w:rsid w:val="00146E65"/>
    <w:rsid w:val="00146EEF"/>
    <w:rsid w:val="001474AE"/>
    <w:rsid w:val="0014788B"/>
    <w:rsid w:val="0015343B"/>
    <w:rsid w:val="00153D6B"/>
    <w:rsid w:val="00155224"/>
    <w:rsid w:val="0015528B"/>
    <w:rsid w:val="00155EFA"/>
    <w:rsid w:val="0015655A"/>
    <w:rsid w:val="00160342"/>
    <w:rsid w:val="00160737"/>
    <w:rsid w:val="00161695"/>
    <w:rsid w:val="00161A49"/>
    <w:rsid w:val="00161E6A"/>
    <w:rsid w:val="0016264F"/>
    <w:rsid w:val="00162D98"/>
    <w:rsid w:val="00163791"/>
    <w:rsid w:val="00163F4F"/>
    <w:rsid w:val="001642D1"/>
    <w:rsid w:val="00164438"/>
    <w:rsid w:val="001644B5"/>
    <w:rsid w:val="00165F08"/>
    <w:rsid w:val="00167EBD"/>
    <w:rsid w:val="00170166"/>
    <w:rsid w:val="00170DCD"/>
    <w:rsid w:val="00171287"/>
    <w:rsid w:val="0017306E"/>
    <w:rsid w:val="00173084"/>
    <w:rsid w:val="00173679"/>
    <w:rsid w:val="00173742"/>
    <w:rsid w:val="00174303"/>
    <w:rsid w:val="001751B4"/>
    <w:rsid w:val="001774EF"/>
    <w:rsid w:val="00181470"/>
    <w:rsid w:val="001814BD"/>
    <w:rsid w:val="001826AC"/>
    <w:rsid w:val="00182B41"/>
    <w:rsid w:val="001854AF"/>
    <w:rsid w:val="001854E1"/>
    <w:rsid w:val="001864A7"/>
    <w:rsid w:val="00186B34"/>
    <w:rsid w:val="0018799C"/>
    <w:rsid w:val="00187D07"/>
    <w:rsid w:val="001903FA"/>
    <w:rsid w:val="0019124E"/>
    <w:rsid w:val="001925AD"/>
    <w:rsid w:val="00193B62"/>
    <w:rsid w:val="00194276"/>
    <w:rsid w:val="001952C5"/>
    <w:rsid w:val="00195BC9"/>
    <w:rsid w:val="001968F3"/>
    <w:rsid w:val="001971A7"/>
    <w:rsid w:val="001A319C"/>
    <w:rsid w:val="001A368A"/>
    <w:rsid w:val="001A398A"/>
    <w:rsid w:val="001A4136"/>
    <w:rsid w:val="001A5DEC"/>
    <w:rsid w:val="001A6062"/>
    <w:rsid w:val="001A66EE"/>
    <w:rsid w:val="001A6736"/>
    <w:rsid w:val="001A6A19"/>
    <w:rsid w:val="001A77A7"/>
    <w:rsid w:val="001A7BF6"/>
    <w:rsid w:val="001A7DE7"/>
    <w:rsid w:val="001B00C8"/>
    <w:rsid w:val="001B0CD7"/>
    <w:rsid w:val="001B0F9F"/>
    <w:rsid w:val="001B160F"/>
    <w:rsid w:val="001B25B5"/>
    <w:rsid w:val="001B26F6"/>
    <w:rsid w:val="001B53BF"/>
    <w:rsid w:val="001C2175"/>
    <w:rsid w:val="001C2A60"/>
    <w:rsid w:val="001C2F7F"/>
    <w:rsid w:val="001C5030"/>
    <w:rsid w:val="001C6BB8"/>
    <w:rsid w:val="001D233E"/>
    <w:rsid w:val="001D2BDE"/>
    <w:rsid w:val="001D304C"/>
    <w:rsid w:val="001D36C0"/>
    <w:rsid w:val="001D3916"/>
    <w:rsid w:val="001D429E"/>
    <w:rsid w:val="001D4B25"/>
    <w:rsid w:val="001D7E32"/>
    <w:rsid w:val="001E0511"/>
    <w:rsid w:val="001E0942"/>
    <w:rsid w:val="001E1827"/>
    <w:rsid w:val="001E42DE"/>
    <w:rsid w:val="001E4520"/>
    <w:rsid w:val="001E498A"/>
    <w:rsid w:val="001E4C70"/>
    <w:rsid w:val="001E608E"/>
    <w:rsid w:val="001E6BD3"/>
    <w:rsid w:val="001E6D64"/>
    <w:rsid w:val="001E760A"/>
    <w:rsid w:val="001F3B27"/>
    <w:rsid w:val="001F4B60"/>
    <w:rsid w:val="001F6892"/>
    <w:rsid w:val="002001F3"/>
    <w:rsid w:val="00200894"/>
    <w:rsid w:val="002032F0"/>
    <w:rsid w:val="00204564"/>
    <w:rsid w:val="00205BD9"/>
    <w:rsid w:val="00206F95"/>
    <w:rsid w:val="00207663"/>
    <w:rsid w:val="00207A40"/>
    <w:rsid w:val="00207C58"/>
    <w:rsid w:val="00207EF1"/>
    <w:rsid w:val="00210D95"/>
    <w:rsid w:val="002110DC"/>
    <w:rsid w:val="00211C14"/>
    <w:rsid w:val="00211DE1"/>
    <w:rsid w:val="0021261A"/>
    <w:rsid w:val="002139A0"/>
    <w:rsid w:val="00213A80"/>
    <w:rsid w:val="00213AA2"/>
    <w:rsid w:val="00217CF7"/>
    <w:rsid w:val="00217E3A"/>
    <w:rsid w:val="00220E99"/>
    <w:rsid w:val="002233B9"/>
    <w:rsid w:val="0022653A"/>
    <w:rsid w:val="00227B21"/>
    <w:rsid w:val="00230301"/>
    <w:rsid w:val="00230339"/>
    <w:rsid w:val="002305A7"/>
    <w:rsid w:val="00230953"/>
    <w:rsid w:val="0023188E"/>
    <w:rsid w:val="0023368F"/>
    <w:rsid w:val="00234EAA"/>
    <w:rsid w:val="00234EE0"/>
    <w:rsid w:val="00235029"/>
    <w:rsid w:val="002363FF"/>
    <w:rsid w:val="00236551"/>
    <w:rsid w:val="00243F9A"/>
    <w:rsid w:val="002477BE"/>
    <w:rsid w:val="0025040B"/>
    <w:rsid w:val="002506D4"/>
    <w:rsid w:val="00250750"/>
    <w:rsid w:val="002517BA"/>
    <w:rsid w:val="0025207F"/>
    <w:rsid w:val="002526FB"/>
    <w:rsid w:val="00252C97"/>
    <w:rsid w:val="002535D5"/>
    <w:rsid w:val="0025411C"/>
    <w:rsid w:val="002548E9"/>
    <w:rsid w:val="00254E3F"/>
    <w:rsid w:val="00256712"/>
    <w:rsid w:val="00256CB2"/>
    <w:rsid w:val="00256F1C"/>
    <w:rsid w:val="002577E0"/>
    <w:rsid w:val="00260290"/>
    <w:rsid w:val="002603EE"/>
    <w:rsid w:val="002607D8"/>
    <w:rsid w:val="002636EF"/>
    <w:rsid w:val="0026385B"/>
    <w:rsid w:val="002641A7"/>
    <w:rsid w:val="0026531A"/>
    <w:rsid w:val="002659D4"/>
    <w:rsid w:val="00266E52"/>
    <w:rsid w:val="00267831"/>
    <w:rsid w:val="00271FED"/>
    <w:rsid w:val="00272C58"/>
    <w:rsid w:val="00274449"/>
    <w:rsid w:val="0027522C"/>
    <w:rsid w:val="00275CCE"/>
    <w:rsid w:val="002768AF"/>
    <w:rsid w:val="00276A49"/>
    <w:rsid w:val="002773A1"/>
    <w:rsid w:val="00280DAC"/>
    <w:rsid w:val="00281016"/>
    <w:rsid w:val="00283C77"/>
    <w:rsid w:val="00284EC4"/>
    <w:rsid w:val="00286FDD"/>
    <w:rsid w:val="002905E6"/>
    <w:rsid w:val="00290659"/>
    <w:rsid w:val="00290CE7"/>
    <w:rsid w:val="002913C3"/>
    <w:rsid w:val="00291AB5"/>
    <w:rsid w:val="00292051"/>
    <w:rsid w:val="00294F13"/>
    <w:rsid w:val="00297FCA"/>
    <w:rsid w:val="002A115A"/>
    <w:rsid w:val="002A54FB"/>
    <w:rsid w:val="002A68A8"/>
    <w:rsid w:val="002A7E88"/>
    <w:rsid w:val="002B0AC0"/>
    <w:rsid w:val="002B162F"/>
    <w:rsid w:val="002B174C"/>
    <w:rsid w:val="002B2448"/>
    <w:rsid w:val="002B314B"/>
    <w:rsid w:val="002B34C1"/>
    <w:rsid w:val="002B3D4C"/>
    <w:rsid w:val="002B6A89"/>
    <w:rsid w:val="002B73E0"/>
    <w:rsid w:val="002C0C17"/>
    <w:rsid w:val="002C115F"/>
    <w:rsid w:val="002C1B4A"/>
    <w:rsid w:val="002C2D27"/>
    <w:rsid w:val="002C3BD0"/>
    <w:rsid w:val="002C4169"/>
    <w:rsid w:val="002C52EE"/>
    <w:rsid w:val="002C5565"/>
    <w:rsid w:val="002C6703"/>
    <w:rsid w:val="002C69EA"/>
    <w:rsid w:val="002C6F82"/>
    <w:rsid w:val="002D00C8"/>
    <w:rsid w:val="002D1BBD"/>
    <w:rsid w:val="002D4292"/>
    <w:rsid w:val="002D687A"/>
    <w:rsid w:val="002E0979"/>
    <w:rsid w:val="002E0C5C"/>
    <w:rsid w:val="002E0FF9"/>
    <w:rsid w:val="002E150E"/>
    <w:rsid w:val="002E51CA"/>
    <w:rsid w:val="002E6DB9"/>
    <w:rsid w:val="002E7ECE"/>
    <w:rsid w:val="002F0153"/>
    <w:rsid w:val="002F0D3A"/>
    <w:rsid w:val="002F124C"/>
    <w:rsid w:val="002F484A"/>
    <w:rsid w:val="002F4ADB"/>
    <w:rsid w:val="002F5B6B"/>
    <w:rsid w:val="002F628A"/>
    <w:rsid w:val="002F6A49"/>
    <w:rsid w:val="002F7438"/>
    <w:rsid w:val="0030027F"/>
    <w:rsid w:val="00300E65"/>
    <w:rsid w:val="003017B6"/>
    <w:rsid w:val="00303380"/>
    <w:rsid w:val="00303FA8"/>
    <w:rsid w:val="00304CB3"/>
    <w:rsid w:val="003115F4"/>
    <w:rsid w:val="00311F14"/>
    <w:rsid w:val="0031203D"/>
    <w:rsid w:val="00314E3E"/>
    <w:rsid w:val="00317A93"/>
    <w:rsid w:val="00317B28"/>
    <w:rsid w:val="00322FBB"/>
    <w:rsid w:val="003251F3"/>
    <w:rsid w:val="00325F3F"/>
    <w:rsid w:val="00332985"/>
    <w:rsid w:val="00334E2F"/>
    <w:rsid w:val="00335F32"/>
    <w:rsid w:val="003370A2"/>
    <w:rsid w:val="0033712F"/>
    <w:rsid w:val="003372AE"/>
    <w:rsid w:val="00337E53"/>
    <w:rsid w:val="0034044A"/>
    <w:rsid w:val="0034097F"/>
    <w:rsid w:val="0034336F"/>
    <w:rsid w:val="0034362B"/>
    <w:rsid w:val="00343F62"/>
    <w:rsid w:val="0034401A"/>
    <w:rsid w:val="00344DD9"/>
    <w:rsid w:val="00347470"/>
    <w:rsid w:val="003476F0"/>
    <w:rsid w:val="003502C1"/>
    <w:rsid w:val="00352D74"/>
    <w:rsid w:val="0035361A"/>
    <w:rsid w:val="0035365C"/>
    <w:rsid w:val="00356F52"/>
    <w:rsid w:val="00357410"/>
    <w:rsid w:val="003579EB"/>
    <w:rsid w:val="003607AC"/>
    <w:rsid w:val="00361C52"/>
    <w:rsid w:val="003627B0"/>
    <w:rsid w:val="00364504"/>
    <w:rsid w:val="00364690"/>
    <w:rsid w:val="00364C55"/>
    <w:rsid w:val="003654EA"/>
    <w:rsid w:val="00367630"/>
    <w:rsid w:val="0037214D"/>
    <w:rsid w:val="00372B0E"/>
    <w:rsid w:val="00373331"/>
    <w:rsid w:val="00374528"/>
    <w:rsid w:val="0037648A"/>
    <w:rsid w:val="00376BFF"/>
    <w:rsid w:val="00377D6F"/>
    <w:rsid w:val="00381D59"/>
    <w:rsid w:val="003822C5"/>
    <w:rsid w:val="00382F2F"/>
    <w:rsid w:val="003832CB"/>
    <w:rsid w:val="00384CE9"/>
    <w:rsid w:val="003850E5"/>
    <w:rsid w:val="003853B0"/>
    <w:rsid w:val="003854E8"/>
    <w:rsid w:val="00385816"/>
    <w:rsid w:val="0038645C"/>
    <w:rsid w:val="003879D6"/>
    <w:rsid w:val="003900E6"/>
    <w:rsid w:val="003938DF"/>
    <w:rsid w:val="003946EA"/>
    <w:rsid w:val="003952D4"/>
    <w:rsid w:val="00397A6A"/>
    <w:rsid w:val="003A1B1A"/>
    <w:rsid w:val="003A371F"/>
    <w:rsid w:val="003A5873"/>
    <w:rsid w:val="003A63BE"/>
    <w:rsid w:val="003A66A7"/>
    <w:rsid w:val="003A79E0"/>
    <w:rsid w:val="003A7DEE"/>
    <w:rsid w:val="003B782D"/>
    <w:rsid w:val="003C3AE8"/>
    <w:rsid w:val="003C3B6D"/>
    <w:rsid w:val="003C539A"/>
    <w:rsid w:val="003C6B4F"/>
    <w:rsid w:val="003C6EF9"/>
    <w:rsid w:val="003C7425"/>
    <w:rsid w:val="003C7B3E"/>
    <w:rsid w:val="003D1233"/>
    <w:rsid w:val="003D1836"/>
    <w:rsid w:val="003D1D27"/>
    <w:rsid w:val="003D1F8B"/>
    <w:rsid w:val="003D2406"/>
    <w:rsid w:val="003D453D"/>
    <w:rsid w:val="003D4E97"/>
    <w:rsid w:val="003D5EC5"/>
    <w:rsid w:val="003D6A52"/>
    <w:rsid w:val="003D77D5"/>
    <w:rsid w:val="003E0B27"/>
    <w:rsid w:val="003E2EE1"/>
    <w:rsid w:val="003E33E3"/>
    <w:rsid w:val="003F1104"/>
    <w:rsid w:val="003F1116"/>
    <w:rsid w:val="003F1999"/>
    <w:rsid w:val="003F40F9"/>
    <w:rsid w:val="003F5291"/>
    <w:rsid w:val="003F5BB1"/>
    <w:rsid w:val="003F5CFE"/>
    <w:rsid w:val="003F5D03"/>
    <w:rsid w:val="003F651C"/>
    <w:rsid w:val="003F6881"/>
    <w:rsid w:val="003F71A7"/>
    <w:rsid w:val="0040288C"/>
    <w:rsid w:val="00403198"/>
    <w:rsid w:val="00404AD7"/>
    <w:rsid w:val="0040524F"/>
    <w:rsid w:val="00410A76"/>
    <w:rsid w:val="00412967"/>
    <w:rsid w:val="00412F7A"/>
    <w:rsid w:val="004143DE"/>
    <w:rsid w:val="004146F3"/>
    <w:rsid w:val="00417D99"/>
    <w:rsid w:val="0042085F"/>
    <w:rsid w:val="00420C2C"/>
    <w:rsid w:val="00421796"/>
    <w:rsid w:val="004234F7"/>
    <w:rsid w:val="00423A99"/>
    <w:rsid w:val="00423FF9"/>
    <w:rsid w:val="00424187"/>
    <w:rsid w:val="004241CA"/>
    <w:rsid w:val="004250B8"/>
    <w:rsid w:val="00425AEA"/>
    <w:rsid w:val="00425C7B"/>
    <w:rsid w:val="00427286"/>
    <w:rsid w:val="0043115F"/>
    <w:rsid w:val="004318A7"/>
    <w:rsid w:val="0043233E"/>
    <w:rsid w:val="0043316F"/>
    <w:rsid w:val="00436601"/>
    <w:rsid w:val="004369D8"/>
    <w:rsid w:val="00436E18"/>
    <w:rsid w:val="004378C6"/>
    <w:rsid w:val="00437E58"/>
    <w:rsid w:val="0044101B"/>
    <w:rsid w:val="00441231"/>
    <w:rsid w:val="00441757"/>
    <w:rsid w:val="004425BC"/>
    <w:rsid w:val="004428FB"/>
    <w:rsid w:val="00442A14"/>
    <w:rsid w:val="00445C66"/>
    <w:rsid w:val="00446129"/>
    <w:rsid w:val="00446815"/>
    <w:rsid w:val="00447CFA"/>
    <w:rsid w:val="00451F90"/>
    <w:rsid w:val="00453F96"/>
    <w:rsid w:val="004545CB"/>
    <w:rsid w:val="004548E9"/>
    <w:rsid w:val="00457438"/>
    <w:rsid w:val="004602ED"/>
    <w:rsid w:val="00460475"/>
    <w:rsid w:val="004607D9"/>
    <w:rsid w:val="00460DCE"/>
    <w:rsid w:val="00461A4B"/>
    <w:rsid w:val="00462812"/>
    <w:rsid w:val="00463208"/>
    <w:rsid w:val="004634BB"/>
    <w:rsid w:val="00463710"/>
    <w:rsid w:val="00463CE2"/>
    <w:rsid w:val="00464200"/>
    <w:rsid w:val="004648FB"/>
    <w:rsid w:val="00464D90"/>
    <w:rsid w:val="004656CC"/>
    <w:rsid w:val="0046616C"/>
    <w:rsid w:val="004670B4"/>
    <w:rsid w:val="00467B29"/>
    <w:rsid w:val="00470A3D"/>
    <w:rsid w:val="00474263"/>
    <w:rsid w:val="0047497A"/>
    <w:rsid w:val="00474D1D"/>
    <w:rsid w:val="004750A8"/>
    <w:rsid w:val="0047526F"/>
    <w:rsid w:val="00476CC8"/>
    <w:rsid w:val="0047752F"/>
    <w:rsid w:val="004775ED"/>
    <w:rsid w:val="00477807"/>
    <w:rsid w:val="0048073F"/>
    <w:rsid w:val="004845BC"/>
    <w:rsid w:val="004862FA"/>
    <w:rsid w:val="00486831"/>
    <w:rsid w:val="00486EF6"/>
    <w:rsid w:val="00487E72"/>
    <w:rsid w:val="00490855"/>
    <w:rsid w:val="00492677"/>
    <w:rsid w:val="00492E26"/>
    <w:rsid w:val="00493169"/>
    <w:rsid w:val="0049329F"/>
    <w:rsid w:val="00493FD4"/>
    <w:rsid w:val="00494A6E"/>
    <w:rsid w:val="00495467"/>
    <w:rsid w:val="00495C52"/>
    <w:rsid w:val="0049693F"/>
    <w:rsid w:val="004A0B78"/>
    <w:rsid w:val="004A11E0"/>
    <w:rsid w:val="004A14A4"/>
    <w:rsid w:val="004A2245"/>
    <w:rsid w:val="004A24A5"/>
    <w:rsid w:val="004A2C24"/>
    <w:rsid w:val="004A3C37"/>
    <w:rsid w:val="004A3FC4"/>
    <w:rsid w:val="004A487F"/>
    <w:rsid w:val="004A48B4"/>
    <w:rsid w:val="004A5BFB"/>
    <w:rsid w:val="004A74DB"/>
    <w:rsid w:val="004B1A33"/>
    <w:rsid w:val="004B2619"/>
    <w:rsid w:val="004B2702"/>
    <w:rsid w:val="004B3AD8"/>
    <w:rsid w:val="004B4097"/>
    <w:rsid w:val="004B537E"/>
    <w:rsid w:val="004B68F4"/>
    <w:rsid w:val="004B74B4"/>
    <w:rsid w:val="004B786E"/>
    <w:rsid w:val="004B79F0"/>
    <w:rsid w:val="004C1E18"/>
    <w:rsid w:val="004C2F13"/>
    <w:rsid w:val="004C738D"/>
    <w:rsid w:val="004C766B"/>
    <w:rsid w:val="004D1B58"/>
    <w:rsid w:val="004D3393"/>
    <w:rsid w:val="004D3826"/>
    <w:rsid w:val="004D4A85"/>
    <w:rsid w:val="004D598E"/>
    <w:rsid w:val="004D6C0C"/>
    <w:rsid w:val="004D6F2C"/>
    <w:rsid w:val="004E249C"/>
    <w:rsid w:val="004E3522"/>
    <w:rsid w:val="004E5E6D"/>
    <w:rsid w:val="004E6896"/>
    <w:rsid w:val="004E6CC5"/>
    <w:rsid w:val="004E72BE"/>
    <w:rsid w:val="004E73C5"/>
    <w:rsid w:val="004F2D22"/>
    <w:rsid w:val="004F3FD3"/>
    <w:rsid w:val="004F56E0"/>
    <w:rsid w:val="004F5C8C"/>
    <w:rsid w:val="0050012F"/>
    <w:rsid w:val="00500396"/>
    <w:rsid w:val="00500BFF"/>
    <w:rsid w:val="00500E06"/>
    <w:rsid w:val="005014F2"/>
    <w:rsid w:val="00502103"/>
    <w:rsid w:val="005028C1"/>
    <w:rsid w:val="00502C3C"/>
    <w:rsid w:val="00506994"/>
    <w:rsid w:val="005075CB"/>
    <w:rsid w:val="00510E6F"/>
    <w:rsid w:val="00511596"/>
    <w:rsid w:val="0051316F"/>
    <w:rsid w:val="00513232"/>
    <w:rsid w:val="005135DD"/>
    <w:rsid w:val="00513765"/>
    <w:rsid w:val="00515969"/>
    <w:rsid w:val="00515E2D"/>
    <w:rsid w:val="00524F8F"/>
    <w:rsid w:val="00525322"/>
    <w:rsid w:val="0052610D"/>
    <w:rsid w:val="0052633F"/>
    <w:rsid w:val="00526496"/>
    <w:rsid w:val="00526E73"/>
    <w:rsid w:val="00533C58"/>
    <w:rsid w:val="005360B8"/>
    <w:rsid w:val="0053640C"/>
    <w:rsid w:val="00536481"/>
    <w:rsid w:val="0054352D"/>
    <w:rsid w:val="005437E9"/>
    <w:rsid w:val="005441FF"/>
    <w:rsid w:val="00545A0C"/>
    <w:rsid w:val="0054650A"/>
    <w:rsid w:val="00547549"/>
    <w:rsid w:val="0055192A"/>
    <w:rsid w:val="00553B1A"/>
    <w:rsid w:val="00554A43"/>
    <w:rsid w:val="00555630"/>
    <w:rsid w:val="00555EBB"/>
    <w:rsid w:val="00556412"/>
    <w:rsid w:val="00556F21"/>
    <w:rsid w:val="00565D67"/>
    <w:rsid w:val="00567EAA"/>
    <w:rsid w:val="005707D4"/>
    <w:rsid w:val="0057093F"/>
    <w:rsid w:val="00571C44"/>
    <w:rsid w:val="00571EAF"/>
    <w:rsid w:val="005726BF"/>
    <w:rsid w:val="005747D3"/>
    <w:rsid w:val="00574E62"/>
    <w:rsid w:val="0057501E"/>
    <w:rsid w:val="00575807"/>
    <w:rsid w:val="00576006"/>
    <w:rsid w:val="00580B1D"/>
    <w:rsid w:val="00581334"/>
    <w:rsid w:val="0058138B"/>
    <w:rsid w:val="0058282A"/>
    <w:rsid w:val="00582B4A"/>
    <w:rsid w:val="00584D8F"/>
    <w:rsid w:val="00585F1B"/>
    <w:rsid w:val="005870BD"/>
    <w:rsid w:val="00587CC0"/>
    <w:rsid w:val="00587D24"/>
    <w:rsid w:val="0059058E"/>
    <w:rsid w:val="005905D1"/>
    <w:rsid w:val="00591878"/>
    <w:rsid w:val="0059331E"/>
    <w:rsid w:val="005935AC"/>
    <w:rsid w:val="00595362"/>
    <w:rsid w:val="00595E58"/>
    <w:rsid w:val="0059769E"/>
    <w:rsid w:val="005A001E"/>
    <w:rsid w:val="005A08AD"/>
    <w:rsid w:val="005B1677"/>
    <w:rsid w:val="005B172A"/>
    <w:rsid w:val="005B21CE"/>
    <w:rsid w:val="005B613B"/>
    <w:rsid w:val="005B6C33"/>
    <w:rsid w:val="005C0C62"/>
    <w:rsid w:val="005C1B42"/>
    <w:rsid w:val="005C1D3B"/>
    <w:rsid w:val="005C24C1"/>
    <w:rsid w:val="005C3B37"/>
    <w:rsid w:val="005C41D0"/>
    <w:rsid w:val="005C4EDF"/>
    <w:rsid w:val="005D1BBB"/>
    <w:rsid w:val="005D1FC5"/>
    <w:rsid w:val="005D249B"/>
    <w:rsid w:val="005D273A"/>
    <w:rsid w:val="005D3E5C"/>
    <w:rsid w:val="005D4FF6"/>
    <w:rsid w:val="005E1421"/>
    <w:rsid w:val="005E154A"/>
    <w:rsid w:val="005E2DF4"/>
    <w:rsid w:val="005E2E9D"/>
    <w:rsid w:val="005E3AAA"/>
    <w:rsid w:val="005E3F7A"/>
    <w:rsid w:val="005E6D6E"/>
    <w:rsid w:val="005E7542"/>
    <w:rsid w:val="005E75C0"/>
    <w:rsid w:val="005F2DBC"/>
    <w:rsid w:val="005F70E2"/>
    <w:rsid w:val="005F7E83"/>
    <w:rsid w:val="00600E4E"/>
    <w:rsid w:val="006012E6"/>
    <w:rsid w:val="0060240C"/>
    <w:rsid w:val="0060538E"/>
    <w:rsid w:val="006063F5"/>
    <w:rsid w:val="00607567"/>
    <w:rsid w:val="00611D44"/>
    <w:rsid w:val="00611F57"/>
    <w:rsid w:val="00613396"/>
    <w:rsid w:val="00614FFC"/>
    <w:rsid w:val="00615328"/>
    <w:rsid w:val="00615E6D"/>
    <w:rsid w:val="00615F40"/>
    <w:rsid w:val="00620634"/>
    <w:rsid w:val="0062164F"/>
    <w:rsid w:val="006218C7"/>
    <w:rsid w:val="00621B25"/>
    <w:rsid w:val="00622D42"/>
    <w:rsid w:val="006234AD"/>
    <w:rsid w:val="00625415"/>
    <w:rsid w:val="006260BF"/>
    <w:rsid w:val="0062649A"/>
    <w:rsid w:val="00626DA4"/>
    <w:rsid w:val="00627D21"/>
    <w:rsid w:val="006316C2"/>
    <w:rsid w:val="0063220E"/>
    <w:rsid w:val="00633A83"/>
    <w:rsid w:val="00633C2F"/>
    <w:rsid w:val="00634115"/>
    <w:rsid w:val="00634663"/>
    <w:rsid w:val="00634B65"/>
    <w:rsid w:val="0063598F"/>
    <w:rsid w:val="0063638C"/>
    <w:rsid w:val="00636933"/>
    <w:rsid w:val="0063769D"/>
    <w:rsid w:val="00637F30"/>
    <w:rsid w:val="00641466"/>
    <w:rsid w:val="00642B6F"/>
    <w:rsid w:val="00643A0C"/>
    <w:rsid w:val="00644EE4"/>
    <w:rsid w:val="006453B7"/>
    <w:rsid w:val="00646997"/>
    <w:rsid w:val="006501A0"/>
    <w:rsid w:val="00652F17"/>
    <w:rsid w:val="00653262"/>
    <w:rsid w:val="0065386F"/>
    <w:rsid w:val="006543B0"/>
    <w:rsid w:val="00654BB4"/>
    <w:rsid w:val="00655982"/>
    <w:rsid w:val="00655BE4"/>
    <w:rsid w:val="00656B43"/>
    <w:rsid w:val="00657CE7"/>
    <w:rsid w:val="00657DF6"/>
    <w:rsid w:val="0066087C"/>
    <w:rsid w:val="00661D28"/>
    <w:rsid w:val="00663AF3"/>
    <w:rsid w:val="0066766A"/>
    <w:rsid w:val="00670C0F"/>
    <w:rsid w:val="00670DD5"/>
    <w:rsid w:val="006718D6"/>
    <w:rsid w:val="00671ACC"/>
    <w:rsid w:val="006721AB"/>
    <w:rsid w:val="0067514D"/>
    <w:rsid w:val="00675FF6"/>
    <w:rsid w:val="00677703"/>
    <w:rsid w:val="006801C5"/>
    <w:rsid w:val="00683797"/>
    <w:rsid w:val="00683890"/>
    <w:rsid w:val="00685903"/>
    <w:rsid w:val="00685AA7"/>
    <w:rsid w:val="00686348"/>
    <w:rsid w:val="00686C29"/>
    <w:rsid w:val="00691E2D"/>
    <w:rsid w:val="00696902"/>
    <w:rsid w:val="006A1446"/>
    <w:rsid w:val="006A1AD6"/>
    <w:rsid w:val="006A35CF"/>
    <w:rsid w:val="006A5178"/>
    <w:rsid w:val="006A5D3B"/>
    <w:rsid w:val="006A7423"/>
    <w:rsid w:val="006A7878"/>
    <w:rsid w:val="006A79E8"/>
    <w:rsid w:val="006B0A46"/>
    <w:rsid w:val="006B3C2D"/>
    <w:rsid w:val="006B52C7"/>
    <w:rsid w:val="006B768D"/>
    <w:rsid w:val="006C223A"/>
    <w:rsid w:val="006C2EDF"/>
    <w:rsid w:val="006C393F"/>
    <w:rsid w:val="006C3C18"/>
    <w:rsid w:val="006C4081"/>
    <w:rsid w:val="006C545D"/>
    <w:rsid w:val="006C63FD"/>
    <w:rsid w:val="006C79BB"/>
    <w:rsid w:val="006C7AB9"/>
    <w:rsid w:val="006D0FF2"/>
    <w:rsid w:val="006D3514"/>
    <w:rsid w:val="006D4354"/>
    <w:rsid w:val="006D5D78"/>
    <w:rsid w:val="006D5F09"/>
    <w:rsid w:val="006D6987"/>
    <w:rsid w:val="006E02E7"/>
    <w:rsid w:val="006E0B4D"/>
    <w:rsid w:val="006E0DEA"/>
    <w:rsid w:val="006E1EFC"/>
    <w:rsid w:val="006E350F"/>
    <w:rsid w:val="006E3A6D"/>
    <w:rsid w:val="006E4FBB"/>
    <w:rsid w:val="006E5054"/>
    <w:rsid w:val="006E5698"/>
    <w:rsid w:val="006E5F90"/>
    <w:rsid w:val="006E6A43"/>
    <w:rsid w:val="006E74CB"/>
    <w:rsid w:val="006E799F"/>
    <w:rsid w:val="006F1FC4"/>
    <w:rsid w:val="006F3A55"/>
    <w:rsid w:val="006F63B5"/>
    <w:rsid w:val="006F7F73"/>
    <w:rsid w:val="00701A40"/>
    <w:rsid w:val="00701E21"/>
    <w:rsid w:val="00701FD8"/>
    <w:rsid w:val="00703630"/>
    <w:rsid w:val="007040CA"/>
    <w:rsid w:val="00704B45"/>
    <w:rsid w:val="00704E42"/>
    <w:rsid w:val="007060F6"/>
    <w:rsid w:val="00706316"/>
    <w:rsid w:val="00706AED"/>
    <w:rsid w:val="00707005"/>
    <w:rsid w:val="007071A5"/>
    <w:rsid w:val="00711B42"/>
    <w:rsid w:val="00712765"/>
    <w:rsid w:val="00714775"/>
    <w:rsid w:val="0071720A"/>
    <w:rsid w:val="0071779F"/>
    <w:rsid w:val="0072075F"/>
    <w:rsid w:val="0072241B"/>
    <w:rsid w:val="0072252B"/>
    <w:rsid w:val="0072281D"/>
    <w:rsid w:val="007243EC"/>
    <w:rsid w:val="0072469F"/>
    <w:rsid w:val="00730440"/>
    <w:rsid w:val="00731CF6"/>
    <w:rsid w:val="007320F7"/>
    <w:rsid w:val="00734305"/>
    <w:rsid w:val="00734863"/>
    <w:rsid w:val="00735925"/>
    <w:rsid w:val="00735ADA"/>
    <w:rsid w:val="0073623E"/>
    <w:rsid w:val="007417B8"/>
    <w:rsid w:val="00745189"/>
    <w:rsid w:val="00745516"/>
    <w:rsid w:val="00753C5D"/>
    <w:rsid w:val="0075574E"/>
    <w:rsid w:val="00755BA4"/>
    <w:rsid w:val="007566FE"/>
    <w:rsid w:val="00757750"/>
    <w:rsid w:val="00761DBE"/>
    <w:rsid w:val="00762756"/>
    <w:rsid w:val="00762795"/>
    <w:rsid w:val="00763585"/>
    <w:rsid w:val="00763F76"/>
    <w:rsid w:val="0076505B"/>
    <w:rsid w:val="007654A2"/>
    <w:rsid w:val="00765D18"/>
    <w:rsid w:val="00765E4F"/>
    <w:rsid w:val="007709C1"/>
    <w:rsid w:val="00771A5F"/>
    <w:rsid w:val="00771B09"/>
    <w:rsid w:val="00772B20"/>
    <w:rsid w:val="00772ED7"/>
    <w:rsid w:val="00773170"/>
    <w:rsid w:val="007737B6"/>
    <w:rsid w:val="00774D93"/>
    <w:rsid w:val="00774E0F"/>
    <w:rsid w:val="00775585"/>
    <w:rsid w:val="0077749F"/>
    <w:rsid w:val="007828FB"/>
    <w:rsid w:val="007838BE"/>
    <w:rsid w:val="00784F74"/>
    <w:rsid w:val="0078541E"/>
    <w:rsid w:val="00787AED"/>
    <w:rsid w:val="00790BAC"/>
    <w:rsid w:val="00790D95"/>
    <w:rsid w:val="00791A54"/>
    <w:rsid w:val="00791E7B"/>
    <w:rsid w:val="00792DC4"/>
    <w:rsid w:val="00793B70"/>
    <w:rsid w:val="00793C39"/>
    <w:rsid w:val="00795F51"/>
    <w:rsid w:val="00796248"/>
    <w:rsid w:val="00797DA2"/>
    <w:rsid w:val="007A0528"/>
    <w:rsid w:val="007A34CE"/>
    <w:rsid w:val="007A38E5"/>
    <w:rsid w:val="007A3BD7"/>
    <w:rsid w:val="007A3F7D"/>
    <w:rsid w:val="007A6982"/>
    <w:rsid w:val="007A7641"/>
    <w:rsid w:val="007B1C4A"/>
    <w:rsid w:val="007B2801"/>
    <w:rsid w:val="007B5E0E"/>
    <w:rsid w:val="007B5E34"/>
    <w:rsid w:val="007C2383"/>
    <w:rsid w:val="007C28B5"/>
    <w:rsid w:val="007C2955"/>
    <w:rsid w:val="007C2990"/>
    <w:rsid w:val="007C3215"/>
    <w:rsid w:val="007C3394"/>
    <w:rsid w:val="007C370D"/>
    <w:rsid w:val="007C415E"/>
    <w:rsid w:val="007C548A"/>
    <w:rsid w:val="007C7277"/>
    <w:rsid w:val="007C758A"/>
    <w:rsid w:val="007C7B68"/>
    <w:rsid w:val="007D0C67"/>
    <w:rsid w:val="007D33C7"/>
    <w:rsid w:val="007D5022"/>
    <w:rsid w:val="007D5BE8"/>
    <w:rsid w:val="007D7283"/>
    <w:rsid w:val="007E3EFC"/>
    <w:rsid w:val="007E58E5"/>
    <w:rsid w:val="007E68F0"/>
    <w:rsid w:val="007E7A06"/>
    <w:rsid w:val="007F33B2"/>
    <w:rsid w:val="007F35A4"/>
    <w:rsid w:val="0080186E"/>
    <w:rsid w:val="00801DE7"/>
    <w:rsid w:val="008020EE"/>
    <w:rsid w:val="00802A82"/>
    <w:rsid w:val="00804624"/>
    <w:rsid w:val="00805A36"/>
    <w:rsid w:val="008101AB"/>
    <w:rsid w:val="00810556"/>
    <w:rsid w:val="008134CE"/>
    <w:rsid w:val="008135E9"/>
    <w:rsid w:val="0081492D"/>
    <w:rsid w:val="0081573C"/>
    <w:rsid w:val="00815CA9"/>
    <w:rsid w:val="008169CB"/>
    <w:rsid w:val="00816F24"/>
    <w:rsid w:val="008176DF"/>
    <w:rsid w:val="00817BC6"/>
    <w:rsid w:val="008214D5"/>
    <w:rsid w:val="00821555"/>
    <w:rsid w:val="00822288"/>
    <w:rsid w:val="00823737"/>
    <w:rsid w:val="00823805"/>
    <w:rsid w:val="00825084"/>
    <w:rsid w:val="00825671"/>
    <w:rsid w:val="00825C55"/>
    <w:rsid w:val="00826E68"/>
    <w:rsid w:val="00827EFD"/>
    <w:rsid w:val="008318CB"/>
    <w:rsid w:val="00833D96"/>
    <w:rsid w:val="0083406B"/>
    <w:rsid w:val="008340A9"/>
    <w:rsid w:val="00834259"/>
    <w:rsid w:val="00834C17"/>
    <w:rsid w:val="00835A3D"/>
    <w:rsid w:val="00837D61"/>
    <w:rsid w:val="00840A79"/>
    <w:rsid w:val="00841417"/>
    <w:rsid w:val="0084148D"/>
    <w:rsid w:val="00842E23"/>
    <w:rsid w:val="008435E8"/>
    <w:rsid w:val="00847444"/>
    <w:rsid w:val="00847468"/>
    <w:rsid w:val="00847C79"/>
    <w:rsid w:val="0085321A"/>
    <w:rsid w:val="00853475"/>
    <w:rsid w:val="0085712D"/>
    <w:rsid w:val="0086017D"/>
    <w:rsid w:val="00860621"/>
    <w:rsid w:val="00861D0B"/>
    <w:rsid w:val="00862391"/>
    <w:rsid w:val="0086271A"/>
    <w:rsid w:val="008630C2"/>
    <w:rsid w:val="00863D2C"/>
    <w:rsid w:val="00867572"/>
    <w:rsid w:val="00871792"/>
    <w:rsid w:val="00871BB5"/>
    <w:rsid w:val="00871D65"/>
    <w:rsid w:val="0087219A"/>
    <w:rsid w:val="00872BE3"/>
    <w:rsid w:val="008746EB"/>
    <w:rsid w:val="00874FE6"/>
    <w:rsid w:val="00876034"/>
    <w:rsid w:val="00876275"/>
    <w:rsid w:val="008803B8"/>
    <w:rsid w:val="008803F6"/>
    <w:rsid w:val="00880570"/>
    <w:rsid w:val="00881E83"/>
    <w:rsid w:val="00887B8C"/>
    <w:rsid w:val="00891EE7"/>
    <w:rsid w:val="0089287A"/>
    <w:rsid w:val="00894AB5"/>
    <w:rsid w:val="00895103"/>
    <w:rsid w:val="00895C29"/>
    <w:rsid w:val="008A486C"/>
    <w:rsid w:val="008A7E3E"/>
    <w:rsid w:val="008B2206"/>
    <w:rsid w:val="008B3EA1"/>
    <w:rsid w:val="008B5207"/>
    <w:rsid w:val="008B5DF0"/>
    <w:rsid w:val="008B654C"/>
    <w:rsid w:val="008B75BD"/>
    <w:rsid w:val="008C0D34"/>
    <w:rsid w:val="008C24D8"/>
    <w:rsid w:val="008C269C"/>
    <w:rsid w:val="008C488A"/>
    <w:rsid w:val="008C68AB"/>
    <w:rsid w:val="008C705C"/>
    <w:rsid w:val="008D1598"/>
    <w:rsid w:val="008D1943"/>
    <w:rsid w:val="008D263B"/>
    <w:rsid w:val="008D49DC"/>
    <w:rsid w:val="008D5F62"/>
    <w:rsid w:val="008D68F6"/>
    <w:rsid w:val="008D6D41"/>
    <w:rsid w:val="008E048B"/>
    <w:rsid w:val="008E35C4"/>
    <w:rsid w:val="008E3958"/>
    <w:rsid w:val="008E6143"/>
    <w:rsid w:val="008E7CC8"/>
    <w:rsid w:val="008E7F7D"/>
    <w:rsid w:val="008F0F59"/>
    <w:rsid w:val="008F0FDB"/>
    <w:rsid w:val="008F12C8"/>
    <w:rsid w:val="008F31F1"/>
    <w:rsid w:val="008F3A56"/>
    <w:rsid w:val="008F3B69"/>
    <w:rsid w:val="008F3C19"/>
    <w:rsid w:val="008F3E27"/>
    <w:rsid w:val="008F4511"/>
    <w:rsid w:val="008F46EF"/>
    <w:rsid w:val="008F57B3"/>
    <w:rsid w:val="008F6A3C"/>
    <w:rsid w:val="008F7EC3"/>
    <w:rsid w:val="00900DAE"/>
    <w:rsid w:val="009012E5"/>
    <w:rsid w:val="00901D1D"/>
    <w:rsid w:val="009028F1"/>
    <w:rsid w:val="00902E3C"/>
    <w:rsid w:val="00905D49"/>
    <w:rsid w:val="0090642C"/>
    <w:rsid w:val="009107CC"/>
    <w:rsid w:val="00910861"/>
    <w:rsid w:val="00910A43"/>
    <w:rsid w:val="00911A54"/>
    <w:rsid w:val="009129FD"/>
    <w:rsid w:val="00912DBC"/>
    <w:rsid w:val="00912E3D"/>
    <w:rsid w:val="009163DE"/>
    <w:rsid w:val="0092151E"/>
    <w:rsid w:val="00921850"/>
    <w:rsid w:val="00922731"/>
    <w:rsid w:val="009232C4"/>
    <w:rsid w:val="00923D62"/>
    <w:rsid w:val="00925379"/>
    <w:rsid w:val="009253D7"/>
    <w:rsid w:val="00925B0E"/>
    <w:rsid w:val="009309F0"/>
    <w:rsid w:val="00930CF7"/>
    <w:rsid w:val="00932FA9"/>
    <w:rsid w:val="009340A4"/>
    <w:rsid w:val="00935493"/>
    <w:rsid w:val="009369EE"/>
    <w:rsid w:val="009411F5"/>
    <w:rsid w:val="00941F64"/>
    <w:rsid w:val="00942D70"/>
    <w:rsid w:val="00945A9A"/>
    <w:rsid w:val="0094667E"/>
    <w:rsid w:val="00946D35"/>
    <w:rsid w:val="00947874"/>
    <w:rsid w:val="009508BC"/>
    <w:rsid w:val="009511ED"/>
    <w:rsid w:val="009512F0"/>
    <w:rsid w:val="00953D52"/>
    <w:rsid w:val="00955070"/>
    <w:rsid w:val="00955BC7"/>
    <w:rsid w:val="00956A02"/>
    <w:rsid w:val="00956CB0"/>
    <w:rsid w:val="00956DFC"/>
    <w:rsid w:val="00960BC1"/>
    <w:rsid w:val="00960FDF"/>
    <w:rsid w:val="00961745"/>
    <w:rsid w:val="00962479"/>
    <w:rsid w:val="00963551"/>
    <w:rsid w:val="00965741"/>
    <w:rsid w:val="00966113"/>
    <w:rsid w:val="0096732F"/>
    <w:rsid w:val="00970B08"/>
    <w:rsid w:val="00970D56"/>
    <w:rsid w:val="0097190C"/>
    <w:rsid w:val="00971F87"/>
    <w:rsid w:val="00973F18"/>
    <w:rsid w:val="00975204"/>
    <w:rsid w:val="0097580E"/>
    <w:rsid w:val="0097643D"/>
    <w:rsid w:val="0098068E"/>
    <w:rsid w:val="00980E75"/>
    <w:rsid w:val="00981774"/>
    <w:rsid w:val="00982EAF"/>
    <w:rsid w:val="0098446D"/>
    <w:rsid w:val="00984DC3"/>
    <w:rsid w:val="0098778B"/>
    <w:rsid w:val="00991D78"/>
    <w:rsid w:val="009937AD"/>
    <w:rsid w:val="00994092"/>
    <w:rsid w:val="0099543E"/>
    <w:rsid w:val="00995E52"/>
    <w:rsid w:val="009965BC"/>
    <w:rsid w:val="009A061D"/>
    <w:rsid w:val="009A0E13"/>
    <w:rsid w:val="009A1A25"/>
    <w:rsid w:val="009A1B87"/>
    <w:rsid w:val="009A2363"/>
    <w:rsid w:val="009A4D80"/>
    <w:rsid w:val="009B0923"/>
    <w:rsid w:val="009B3941"/>
    <w:rsid w:val="009B3AA3"/>
    <w:rsid w:val="009B3BC9"/>
    <w:rsid w:val="009B4C61"/>
    <w:rsid w:val="009B54D0"/>
    <w:rsid w:val="009B77C5"/>
    <w:rsid w:val="009C0360"/>
    <w:rsid w:val="009C0F12"/>
    <w:rsid w:val="009C25CE"/>
    <w:rsid w:val="009C52CF"/>
    <w:rsid w:val="009C6349"/>
    <w:rsid w:val="009C67A8"/>
    <w:rsid w:val="009C6CF8"/>
    <w:rsid w:val="009C7656"/>
    <w:rsid w:val="009D0C31"/>
    <w:rsid w:val="009D1233"/>
    <w:rsid w:val="009D3768"/>
    <w:rsid w:val="009D498F"/>
    <w:rsid w:val="009D4DFC"/>
    <w:rsid w:val="009D4F59"/>
    <w:rsid w:val="009D6355"/>
    <w:rsid w:val="009D6B9D"/>
    <w:rsid w:val="009D6F02"/>
    <w:rsid w:val="009D78B6"/>
    <w:rsid w:val="009E0844"/>
    <w:rsid w:val="009E0BBF"/>
    <w:rsid w:val="009E4559"/>
    <w:rsid w:val="009E4A98"/>
    <w:rsid w:val="009E53C4"/>
    <w:rsid w:val="009E5813"/>
    <w:rsid w:val="009E5C93"/>
    <w:rsid w:val="009E5D19"/>
    <w:rsid w:val="009E60D6"/>
    <w:rsid w:val="009E74C0"/>
    <w:rsid w:val="009F124E"/>
    <w:rsid w:val="009F2CD1"/>
    <w:rsid w:val="009F4A80"/>
    <w:rsid w:val="009F545C"/>
    <w:rsid w:val="009F6D5F"/>
    <w:rsid w:val="00A01376"/>
    <w:rsid w:val="00A01EC2"/>
    <w:rsid w:val="00A023E4"/>
    <w:rsid w:val="00A02959"/>
    <w:rsid w:val="00A02DC6"/>
    <w:rsid w:val="00A03143"/>
    <w:rsid w:val="00A0374D"/>
    <w:rsid w:val="00A03FA2"/>
    <w:rsid w:val="00A04B7B"/>
    <w:rsid w:val="00A0509C"/>
    <w:rsid w:val="00A062EE"/>
    <w:rsid w:val="00A07E4D"/>
    <w:rsid w:val="00A10A07"/>
    <w:rsid w:val="00A11172"/>
    <w:rsid w:val="00A11447"/>
    <w:rsid w:val="00A11F94"/>
    <w:rsid w:val="00A13282"/>
    <w:rsid w:val="00A13739"/>
    <w:rsid w:val="00A14562"/>
    <w:rsid w:val="00A148B6"/>
    <w:rsid w:val="00A16038"/>
    <w:rsid w:val="00A176AA"/>
    <w:rsid w:val="00A1798F"/>
    <w:rsid w:val="00A219E9"/>
    <w:rsid w:val="00A223AC"/>
    <w:rsid w:val="00A22FA6"/>
    <w:rsid w:val="00A22FE1"/>
    <w:rsid w:val="00A24446"/>
    <w:rsid w:val="00A250AA"/>
    <w:rsid w:val="00A25838"/>
    <w:rsid w:val="00A25D6F"/>
    <w:rsid w:val="00A262BB"/>
    <w:rsid w:val="00A303A2"/>
    <w:rsid w:val="00A31708"/>
    <w:rsid w:val="00A32283"/>
    <w:rsid w:val="00A32A4C"/>
    <w:rsid w:val="00A36249"/>
    <w:rsid w:val="00A36806"/>
    <w:rsid w:val="00A40506"/>
    <w:rsid w:val="00A40838"/>
    <w:rsid w:val="00A4188D"/>
    <w:rsid w:val="00A42409"/>
    <w:rsid w:val="00A43048"/>
    <w:rsid w:val="00A475A5"/>
    <w:rsid w:val="00A47FE8"/>
    <w:rsid w:val="00A51DA9"/>
    <w:rsid w:val="00A52A65"/>
    <w:rsid w:val="00A54F5A"/>
    <w:rsid w:val="00A55578"/>
    <w:rsid w:val="00A562CC"/>
    <w:rsid w:val="00A5657D"/>
    <w:rsid w:val="00A56DD7"/>
    <w:rsid w:val="00A576AC"/>
    <w:rsid w:val="00A57A23"/>
    <w:rsid w:val="00A65246"/>
    <w:rsid w:val="00A653FD"/>
    <w:rsid w:val="00A65658"/>
    <w:rsid w:val="00A66AA0"/>
    <w:rsid w:val="00A67228"/>
    <w:rsid w:val="00A71ADE"/>
    <w:rsid w:val="00A73823"/>
    <w:rsid w:val="00A7443E"/>
    <w:rsid w:val="00A7594A"/>
    <w:rsid w:val="00A760AA"/>
    <w:rsid w:val="00A77580"/>
    <w:rsid w:val="00A77711"/>
    <w:rsid w:val="00A80AFA"/>
    <w:rsid w:val="00A834B9"/>
    <w:rsid w:val="00A850DF"/>
    <w:rsid w:val="00A85BF4"/>
    <w:rsid w:val="00A869BF"/>
    <w:rsid w:val="00A87DFD"/>
    <w:rsid w:val="00A902B8"/>
    <w:rsid w:val="00A906EB"/>
    <w:rsid w:val="00A906F6"/>
    <w:rsid w:val="00A92946"/>
    <w:rsid w:val="00A93833"/>
    <w:rsid w:val="00A94463"/>
    <w:rsid w:val="00A95DDE"/>
    <w:rsid w:val="00A96981"/>
    <w:rsid w:val="00AA0911"/>
    <w:rsid w:val="00AA0A51"/>
    <w:rsid w:val="00AA17BD"/>
    <w:rsid w:val="00AA201A"/>
    <w:rsid w:val="00AA56F2"/>
    <w:rsid w:val="00AA5F61"/>
    <w:rsid w:val="00AA60DA"/>
    <w:rsid w:val="00AA6265"/>
    <w:rsid w:val="00AA62F1"/>
    <w:rsid w:val="00AB0B2C"/>
    <w:rsid w:val="00AB1F96"/>
    <w:rsid w:val="00AB27C6"/>
    <w:rsid w:val="00AC167B"/>
    <w:rsid w:val="00AC4B87"/>
    <w:rsid w:val="00AD1814"/>
    <w:rsid w:val="00AD1E68"/>
    <w:rsid w:val="00AD4B1F"/>
    <w:rsid w:val="00AD590E"/>
    <w:rsid w:val="00AD6163"/>
    <w:rsid w:val="00AD6E28"/>
    <w:rsid w:val="00AE3684"/>
    <w:rsid w:val="00AE4225"/>
    <w:rsid w:val="00AE5CA1"/>
    <w:rsid w:val="00AF0A26"/>
    <w:rsid w:val="00AF4347"/>
    <w:rsid w:val="00AF4636"/>
    <w:rsid w:val="00AF4EEE"/>
    <w:rsid w:val="00AF50CE"/>
    <w:rsid w:val="00AF607E"/>
    <w:rsid w:val="00AF6334"/>
    <w:rsid w:val="00AF655A"/>
    <w:rsid w:val="00AF7D18"/>
    <w:rsid w:val="00B014D1"/>
    <w:rsid w:val="00B02542"/>
    <w:rsid w:val="00B02E84"/>
    <w:rsid w:val="00B040AD"/>
    <w:rsid w:val="00B05B74"/>
    <w:rsid w:val="00B05D49"/>
    <w:rsid w:val="00B11358"/>
    <w:rsid w:val="00B114FC"/>
    <w:rsid w:val="00B12877"/>
    <w:rsid w:val="00B129B6"/>
    <w:rsid w:val="00B14FF5"/>
    <w:rsid w:val="00B16607"/>
    <w:rsid w:val="00B2024B"/>
    <w:rsid w:val="00B2068D"/>
    <w:rsid w:val="00B21E4C"/>
    <w:rsid w:val="00B235D9"/>
    <w:rsid w:val="00B23F83"/>
    <w:rsid w:val="00B246EB"/>
    <w:rsid w:val="00B24A01"/>
    <w:rsid w:val="00B30CE3"/>
    <w:rsid w:val="00B322C3"/>
    <w:rsid w:val="00B33E3F"/>
    <w:rsid w:val="00B4138C"/>
    <w:rsid w:val="00B42800"/>
    <w:rsid w:val="00B45F15"/>
    <w:rsid w:val="00B47B95"/>
    <w:rsid w:val="00B47BDD"/>
    <w:rsid w:val="00B505B9"/>
    <w:rsid w:val="00B519D9"/>
    <w:rsid w:val="00B54432"/>
    <w:rsid w:val="00B54905"/>
    <w:rsid w:val="00B57984"/>
    <w:rsid w:val="00B601C3"/>
    <w:rsid w:val="00B6138B"/>
    <w:rsid w:val="00B6221C"/>
    <w:rsid w:val="00B62909"/>
    <w:rsid w:val="00B62A67"/>
    <w:rsid w:val="00B661C0"/>
    <w:rsid w:val="00B67378"/>
    <w:rsid w:val="00B67A66"/>
    <w:rsid w:val="00B67DF9"/>
    <w:rsid w:val="00B70F13"/>
    <w:rsid w:val="00B733BD"/>
    <w:rsid w:val="00B74493"/>
    <w:rsid w:val="00B751DF"/>
    <w:rsid w:val="00B75BA8"/>
    <w:rsid w:val="00B826A6"/>
    <w:rsid w:val="00B82D46"/>
    <w:rsid w:val="00B853FC"/>
    <w:rsid w:val="00B871D6"/>
    <w:rsid w:val="00B87984"/>
    <w:rsid w:val="00B9088F"/>
    <w:rsid w:val="00B908CA"/>
    <w:rsid w:val="00B927F5"/>
    <w:rsid w:val="00B9293D"/>
    <w:rsid w:val="00B93192"/>
    <w:rsid w:val="00B93534"/>
    <w:rsid w:val="00B93850"/>
    <w:rsid w:val="00B93D3C"/>
    <w:rsid w:val="00B93DF4"/>
    <w:rsid w:val="00B95697"/>
    <w:rsid w:val="00B95921"/>
    <w:rsid w:val="00B965ED"/>
    <w:rsid w:val="00B974B0"/>
    <w:rsid w:val="00B9779C"/>
    <w:rsid w:val="00B97EE0"/>
    <w:rsid w:val="00BA0094"/>
    <w:rsid w:val="00BA0571"/>
    <w:rsid w:val="00BA2C1F"/>
    <w:rsid w:val="00BA2F5B"/>
    <w:rsid w:val="00BA4999"/>
    <w:rsid w:val="00BA52AB"/>
    <w:rsid w:val="00BA609E"/>
    <w:rsid w:val="00BA634A"/>
    <w:rsid w:val="00BA693C"/>
    <w:rsid w:val="00BA6ADC"/>
    <w:rsid w:val="00BA79C4"/>
    <w:rsid w:val="00BB0D29"/>
    <w:rsid w:val="00BB15D3"/>
    <w:rsid w:val="00BB1992"/>
    <w:rsid w:val="00BB262D"/>
    <w:rsid w:val="00BB3B22"/>
    <w:rsid w:val="00BB3FE4"/>
    <w:rsid w:val="00BB51CA"/>
    <w:rsid w:val="00BB59E6"/>
    <w:rsid w:val="00BB5D0D"/>
    <w:rsid w:val="00BB6002"/>
    <w:rsid w:val="00BB6219"/>
    <w:rsid w:val="00BB7DCC"/>
    <w:rsid w:val="00BC01D4"/>
    <w:rsid w:val="00BC09AA"/>
    <w:rsid w:val="00BC1DF1"/>
    <w:rsid w:val="00BC2A5A"/>
    <w:rsid w:val="00BC2FF9"/>
    <w:rsid w:val="00BC3256"/>
    <w:rsid w:val="00BC3732"/>
    <w:rsid w:val="00BC398C"/>
    <w:rsid w:val="00BC3F47"/>
    <w:rsid w:val="00BC4919"/>
    <w:rsid w:val="00BC6B20"/>
    <w:rsid w:val="00BC7BF3"/>
    <w:rsid w:val="00BD016C"/>
    <w:rsid w:val="00BD1243"/>
    <w:rsid w:val="00BD15BD"/>
    <w:rsid w:val="00BD16CD"/>
    <w:rsid w:val="00BD3216"/>
    <w:rsid w:val="00BD437E"/>
    <w:rsid w:val="00BD474F"/>
    <w:rsid w:val="00BD504C"/>
    <w:rsid w:val="00BD6714"/>
    <w:rsid w:val="00BD729D"/>
    <w:rsid w:val="00BD735C"/>
    <w:rsid w:val="00BE1D70"/>
    <w:rsid w:val="00BE2A06"/>
    <w:rsid w:val="00BE4B28"/>
    <w:rsid w:val="00BE4C24"/>
    <w:rsid w:val="00BE4DC4"/>
    <w:rsid w:val="00BE5D9F"/>
    <w:rsid w:val="00BE662E"/>
    <w:rsid w:val="00BE6E59"/>
    <w:rsid w:val="00BE71BB"/>
    <w:rsid w:val="00BE7542"/>
    <w:rsid w:val="00BE7B27"/>
    <w:rsid w:val="00BE7B2C"/>
    <w:rsid w:val="00BF0BD2"/>
    <w:rsid w:val="00BF0D7C"/>
    <w:rsid w:val="00BF1970"/>
    <w:rsid w:val="00BF2A9A"/>
    <w:rsid w:val="00BF2E68"/>
    <w:rsid w:val="00BF31BA"/>
    <w:rsid w:val="00BF349F"/>
    <w:rsid w:val="00BF35EA"/>
    <w:rsid w:val="00BF6887"/>
    <w:rsid w:val="00C006E2"/>
    <w:rsid w:val="00C01DAF"/>
    <w:rsid w:val="00C026C6"/>
    <w:rsid w:val="00C07CB1"/>
    <w:rsid w:val="00C12974"/>
    <w:rsid w:val="00C13217"/>
    <w:rsid w:val="00C13664"/>
    <w:rsid w:val="00C13B5E"/>
    <w:rsid w:val="00C147A0"/>
    <w:rsid w:val="00C1674A"/>
    <w:rsid w:val="00C2041A"/>
    <w:rsid w:val="00C210F0"/>
    <w:rsid w:val="00C2182B"/>
    <w:rsid w:val="00C22394"/>
    <w:rsid w:val="00C23A44"/>
    <w:rsid w:val="00C2583F"/>
    <w:rsid w:val="00C260F3"/>
    <w:rsid w:val="00C2780D"/>
    <w:rsid w:val="00C318E0"/>
    <w:rsid w:val="00C336E1"/>
    <w:rsid w:val="00C337E3"/>
    <w:rsid w:val="00C343BE"/>
    <w:rsid w:val="00C34E96"/>
    <w:rsid w:val="00C35B4E"/>
    <w:rsid w:val="00C35BF5"/>
    <w:rsid w:val="00C35D9A"/>
    <w:rsid w:val="00C36AB2"/>
    <w:rsid w:val="00C3783D"/>
    <w:rsid w:val="00C40563"/>
    <w:rsid w:val="00C41017"/>
    <w:rsid w:val="00C44EBC"/>
    <w:rsid w:val="00C44F75"/>
    <w:rsid w:val="00C4500F"/>
    <w:rsid w:val="00C461D9"/>
    <w:rsid w:val="00C464C8"/>
    <w:rsid w:val="00C50B68"/>
    <w:rsid w:val="00C51E60"/>
    <w:rsid w:val="00C53028"/>
    <w:rsid w:val="00C53C66"/>
    <w:rsid w:val="00C53CFD"/>
    <w:rsid w:val="00C5632F"/>
    <w:rsid w:val="00C62CEA"/>
    <w:rsid w:val="00C63702"/>
    <w:rsid w:val="00C643B1"/>
    <w:rsid w:val="00C64A2B"/>
    <w:rsid w:val="00C64E9A"/>
    <w:rsid w:val="00C65589"/>
    <w:rsid w:val="00C657E2"/>
    <w:rsid w:val="00C65EFA"/>
    <w:rsid w:val="00C663A7"/>
    <w:rsid w:val="00C669D5"/>
    <w:rsid w:val="00C6707D"/>
    <w:rsid w:val="00C676DA"/>
    <w:rsid w:val="00C70B7D"/>
    <w:rsid w:val="00C716DA"/>
    <w:rsid w:val="00C749DA"/>
    <w:rsid w:val="00C74BC2"/>
    <w:rsid w:val="00C75C76"/>
    <w:rsid w:val="00C75F13"/>
    <w:rsid w:val="00C772BD"/>
    <w:rsid w:val="00C77766"/>
    <w:rsid w:val="00C80F53"/>
    <w:rsid w:val="00C810E4"/>
    <w:rsid w:val="00C81ED0"/>
    <w:rsid w:val="00C83386"/>
    <w:rsid w:val="00C83B56"/>
    <w:rsid w:val="00C83CFB"/>
    <w:rsid w:val="00C84728"/>
    <w:rsid w:val="00C85E26"/>
    <w:rsid w:val="00C87F49"/>
    <w:rsid w:val="00C90877"/>
    <w:rsid w:val="00C9119A"/>
    <w:rsid w:val="00C91D95"/>
    <w:rsid w:val="00C91E46"/>
    <w:rsid w:val="00C92013"/>
    <w:rsid w:val="00C93217"/>
    <w:rsid w:val="00C93417"/>
    <w:rsid w:val="00C95665"/>
    <w:rsid w:val="00C9598A"/>
    <w:rsid w:val="00C9605B"/>
    <w:rsid w:val="00C96E7A"/>
    <w:rsid w:val="00C9778B"/>
    <w:rsid w:val="00CA0F93"/>
    <w:rsid w:val="00CA1226"/>
    <w:rsid w:val="00CA21C6"/>
    <w:rsid w:val="00CA352A"/>
    <w:rsid w:val="00CA3599"/>
    <w:rsid w:val="00CA3C04"/>
    <w:rsid w:val="00CA3CEE"/>
    <w:rsid w:val="00CA5059"/>
    <w:rsid w:val="00CA58D7"/>
    <w:rsid w:val="00CA5AAD"/>
    <w:rsid w:val="00CA6E09"/>
    <w:rsid w:val="00CB04D5"/>
    <w:rsid w:val="00CB1701"/>
    <w:rsid w:val="00CB1C2B"/>
    <w:rsid w:val="00CB3133"/>
    <w:rsid w:val="00CB599F"/>
    <w:rsid w:val="00CB6FDD"/>
    <w:rsid w:val="00CC0186"/>
    <w:rsid w:val="00CC08B0"/>
    <w:rsid w:val="00CC08E9"/>
    <w:rsid w:val="00CC1FEB"/>
    <w:rsid w:val="00CC2DE0"/>
    <w:rsid w:val="00CC457C"/>
    <w:rsid w:val="00CC495A"/>
    <w:rsid w:val="00CC5C3C"/>
    <w:rsid w:val="00CC70D7"/>
    <w:rsid w:val="00CC78FE"/>
    <w:rsid w:val="00CD089D"/>
    <w:rsid w:val="00CD0C50"/>
    <w:rsid w:val="00CD0F31"/>
    <w:rsid w:val="00CD74DE"/>
    <w:rsid w:val="00CE1D98"/>
    <w:rsid w:val="00CE25B5"/>
    <w:rsid w:val="00CE3F4A"/>
    <w:rsid w:val="00CE4ABB"/>
    <w:rsid w:val="00CE634F"/>
    <w:rsid w:val="00CF0580"/>
    <w:rsid w:val="00CF171B"/>
    <w:rsid w:val="00CF190C"/>
    <w:rsid w:val="00CF26F4"/>
    <w:rsid w:val="00CF293E"/>
    <w:rsid w:val="00CF52B9"/>
    <w:rsid w:val="00CF5BD1"/>
    <w:rsid w:val="00CF75BD"/>
    <w:rsid w:val="00D01196"/>
    <w:rsid w:val="00D01941"/>
    <w:rsid w:val="00D04562"/>
    <w:rsid w:val="00D070BC"/>
    <w:rsid w:val="00D07240"/>
    <w:rsid w:val="00D11661"/>
    <w:rsid w:val="00D12360"/>
    <w:rsid w:val="00D12F60"/>
    <w:rsid w:val="00D153B5"/>
    <w:rsid w:val="00D15D51"/>
    <w:rsid w:val="00D17255"/>
    <w:rsid w:val="00D17557"/>
    <w:rsid w:val="00D20F82"/>
    <w:rsid w:val="00D22CE1"/>
    <w:rsid w:val="00D23EB2"/>
    <w:rsid w:val="00D240EA"/>
    <w:rsid w:val="00D2459D"/>
    <w:rsid w:val="00D24B1C"/>
    <w:rsid w:val="00D25C92"/>
    <w:rsid w:val="00D27411"/>
    <w:rsid w:val="00D31413"/>
    <w:rsid w:val="00D314FA"/>
    <w:rsid w:val="00D31BC4"/>
    <w:rsid w:val="00D337CA"/>
    <w:rsid w:val="00D343F5"/>
    <w:rsid w:val="00D368D5"/>
    <w:rsid w:val="00D37032"/>
    <w:rsid w:val="00D40952"/>
    <w:rsid w:val="00D43AAF"/>
    <w:rsid w:val="00D44A69"/>
    <w:rsid w:val="00D45E71"/>
    <w:rsid w:val="00D477B6"/>
    <w:rsid w:val="00D47BF9"/>
    <w:rsid w:val="00D47BFB"/>
    <w:rsid w:val="00D519E3"/>
    <w:rsid w:val="00D52300"/>
    <w:rsid w:val="00D53410"/>
    <w:rsid w:val="00D5406A"/>
    <w:rsid w:val="00D54915"/>
    <w:rsid w:val="00D55B4C"/>
    <w:rsid w:val="00D5640F"/>
    <w:rsid w:val="00D56CE3"/>
    <w:rsid w:val="00D57F5D"/>
    <w:rsid w:val="00D61165"/>
    <w:rsid w:val="00D63E88"/>
    <w:rsid w:val="00D64D30"/>
    <w:rsid w:val="00D65B6D"/>
    <w:rsid w:val="00D70E1E"/>
    <w:rsid w:val="00D73BAB"/>
    <w:rsid w:val="00D73FF2"/>
    <w:rsid w:val="00D750E2"/>
    <w:rsid w:val="00D75A5C"/>
    <w:rsid w:val="00D75B3A"/>
    <w:rsid w:val="00D8062F"/>
    <w:rsid w:val="00D818E8"/>
    <w:rsid w:val="00D81FB2"/>
    <w:rsid w:val="00D822FB"/>
    <w:rsid w:val="00D82DCF"/>
    <w:rsid w:val="00D8363A"/>
    <w:rsid w:val="00D86B5A"/>
    <w:rsid w:val="00D86FC3"/>
    <w:rsid w:val="00D917D5"/>
    <w:rsid w:val="00D92AE1"/>
    <w:rsid w:val="00D94DEF"/>
    <w:rsid w:val="00D964A3"/>
    <w:rsid w:val="00D9664B"/>
    <w:rsid w:val="00D96BA3"/>
    <w:rsid w:val="00D96F4F"/>
    <w:rsid w:val="00D976FD"/>
    <w:rsid w:val="00DA079E"/>
    <w:rsid w:val="00DA0B5E"/>
    <w:rsid w:val="00DA0C47"/>
    <w:rsid w:val="00DA1009"/>
    <w:rsid w:val="00DA306B"/>
    <w:rsid w:val="00DA38D0"/>
    <w:rsid w:val="00DA3999"/>
    <w:rsid w:val="00DA5867"/>
    <w:rsid w:val="00DA6741"/>
    <w:rsid w:val="00DB0582"/>
    <w:rsid w:val="00DB0BF3"/>
    <w:rsid w:val="00DB1EC9"/>
    <w:rsid w:val="00DB2E9F"/>
    <w:rsid w:val="00DB2EDA"/>
    <w:rsid w:val="00DB3303"/>
    <w:rsid w:val="00DB3F2C"/>
    <w:rsid w:val="00DB5E83"/>
    <w:rsid w:val="00DB61E0"/>
    <w:rsid w:val="00DB71E5"/>
    <w:rsid w:val="00DB7BF0"/>
    <w:rsid w:val="00DC0320"/>
    <w:rsid w:val="00DC0721"/>
    <w:rsid w:val="00DC0B30"/>
    <w:rsid w:val="00DC1E2C"/>
    <w:rsid w:val="00DC1F8F"/>
    <w:rsid w:val="00DC5B6F"/>
    <w:rsid w:val="00DD0E75"/>
    <w:rsid w:val="00DD18A8"/>
    <w:rsid w:val="00DD3118"/>
    <w:rsid w:val="00DD3A84"/>
    <w:rsid w:val="00DD40C1"/>
    <w:rsid w:val="00DD425C"/>
    <w:rsid w:val="00DD487D"/>
    <w:rsid w:val="00DD51C2"/>
    <w:rsid w:val="00DD5258"/>
    <w:rsid w:val="00DD5DB2"/>
    <w:rsid w:val="00DD76F4"/>
    <w:rsid w:val="00DD7C63"/>
    <w:rsid w:val="00DE06B0"/>
    <w:rsid w:val="00DE0BBE"/>
    <w:rsid w:val="00DE1687"/>
    <w:rsid w:val="00DE35FA"/>
    <w:rsid w:val="00DE3874"/>
    <w:rsid w:val="00DE4237"/>
    <w:rsid w:val="00DE4267"/>
    <w:rsid w:val="00DE62E6"/>
    <w:rsid w:val="00DE6EF6"/>
    <w:rsid w:val="00DF1D8F"/>
    <w:rsid w:val="00DF21F2"/>
    <w:rsid w:val="00DF2270"/>
    <w:rsid w:val="00DF38D5"/>
    <w:rsid w:val="00DF3B9C"/>
    <w:rsid w:val="00DF4B6A"/>
    <w:rsid w:val="00DF711A"/>
    <w:rsid w:val="00DF71E8"/>
    <w:rsid w:val="00DF7E55"/>
    <w:rsid w:val="00E018A7"/>
    <w:rsid w:val="00E02B14"/>
    <w:rsid w:val="00E034F7"/>
    <w:rsid w:val="00E05137"/>
    <w:rsid w:val="00E060E1"/>
    <w:rsid w:val="00E06A21"/>
    <w:rsid w:val="00E076C9"/>
    <w:rsid w:val="00E10129"/>
    <w:rsid w:val="00E10873"/>
    <w:rsid w:val="00E11483"/>
    <w:rsid w:val="00E1201D"/>
    <w:rsid w:val="00E1394F"/>
    <w:rsid w:val="00E14846"/>
    <w:rsid w:val="00E15A0C"/>
    <w:rsid w:val="00E15ACC"/>
    <w:rsid w:val="00E1611B"/>
    <w:rsid w:val="00E16824"/>
    <w:rsid w:val="00E16F9E"/>
    <w:rsid w:val="00E203C2"/>
    <w:rsid w:val="00E20649"/>
    <w:rsid w:val="00E206DE"/>
    <w:rsid w:val="00E212D7"/>
    <w:rsid w:val="00E233B0"/>
    <w:rsid w:val="00E23E19"/>
    <w:rsid w:val="00E23F75"/>
    <w:rsid w:val="00E2571C"/>
    <w:rsid w:val="00E25CB8"/>
    <w:rsid w:val="00E27D29"/>
    <w:rsid w:val="00E30EC6"/>
    <w:rsid w:val="00E32501"/>
    <w:rsid w:val="00E32518"/>
    <w:rsid w:val="00E33F5B"/>
    <w:rsid w:val="00E34582"/>
    <w:rsid w:val="00E35BBB"/>
    <w:rsid w:val="00E370D6"/>
    <w:rsid w:val="00E37348"/>
    <w:rsid w:val="00E41099"/>
    <w:rsid w:val="00E420DE"/>
    <w:rsid w:val="00E423B5"/>
    <w:rsid w:val="00E427BE"/>
    <w:rsid w:val="00E428A3"/>
    <w:rsid w:val="00E4392F"/>
    <w:rsid w:val="00E50274"/>
    <w:rsid w:val="00E51436"/>
    <w:rsid w:val="00E52E78"/>
    <w:rsid w:val="00E53365"/>
    <w:rsid w:val="00E535A7"/>
    <w:rsid w:val="00E53EF7"/>
    <w:rsid w:val="00E55AEE"/>
    <w:rsid w:val="00E57234"/>
    <w:rsid w:val="00E57E71"/>
    <w:rsid w:val="00E604CD"/>
    <w:rsid w:val="00E60D4E"/>
    <w:rsid w:val="00E614A6"/>
    <w:rsid w:val="00E66074"/>
    <w:rsid w:val="00E663C5"/>
    <w:rsid w:val="00E66E51"/>
    <w:rsid w:val="00E67E46"/>
    <w:rsid w:val="00E7217E"/>
    <w:rsid w:val="00E72BBF"/>
    <w:rsid w:val="00E74D4D"/>
    <w:rsid w:val="00E75FF6"/>
    <w:rsid w:val="00E76284"/>
    <w:rsid w:val="00E77940"/>
    <w:rsid w:val="00E77DB3"/>
    <w:rsid w:val="00E77EE8"/>
    <w:rsid w:val="00E827A5"/>
    <w:rsid w:val="00E828BD"/>
    <w:rsid w:val="00E83577"/>
    <w:rsid w:val="00E83DE6"/>
    <w:rsid w:val="00E85B07"/>
    <w:rsid w:val="00E86122"/>
    <w:rsid w:val="00E903DD"/>
    <w:rsid w:val="00E904C9"/>
    <w:rsid w:val="00E930B5"/>
    <w:rsid w:val="00E9318C"/>
    <w:rsid w:val="00E9344F"/>
    <w:rsid w:val="00E94665"/>
    <w:rsid w:val="00E94870"/>
    <w:rsid w:val="00E94A71"/>
    <w:rsid w:val="00E95B94"/>
    <w:rsid w:val="00E96715"/>
    <w:rsid w:val="00E96F66"/>
    <w:rsid w:val="00EA0902"/>
    <w:rsid w:val="00EA298F"/>
    <w:rsid w:val="00EA6862"/>
    <w:rsid w:val="00EA696E"/>
    <w:rsid w:val="00EB153A"/>
    <w:rsid w:val="00EB4381"/>
    <w:rsid w:val="00EB5123"/>
    <w:rsid w:val="00EB55E9"/>
    <w:rsid w:val="00EB5C6C"/>
    <w:rsid w:val="00EB5D79"/>
    <w:rsid w:val="00EB72E5"/>
    <w:rsid w:val="00EB7B77"/>
    <w:rsid w:val="00EC1AF5"/>
    <w:rsid w:val="00EC1EBA"/>
    <w:rsid w:val="00EC212D"/>
    <w:rsid w:val="00EC5C55"/>
    <w:rsid w:val="00EC5D8A"/>
    <w:rsid w:val="00EC6C5C"/>
    <w:rsid w:val="00EC71FD"/>
    <w:rsid w:val="00EC7420"/>
    <w:rsid w:val="00ED0FA3"/>
    <w:rsid w:val="00ED37DC"/>
    <w:rsid w:val="00ED38E2"/>
    <w:rsid w:val="00ED3A2B"/>
    <w:rsid w:val="00ED41D7"/>
    <w:rsid w:val="00ED448F"/>
    <w:rsid w:val="00ED466E"/>
    <w:rsid w:val="00ED5365"/>
    <w:rsid w:val="00ED65E2"/>
    <w:rsid w:val="00ED753E"/>
    <w:rsid w:val="00ED7929"/>
    <w:rsid w:val="00EE02BC"/>
    <w:rsid w:val="00EE52A8"/>
    <w:rsid w:val="00EE53C2"/>
    <w:rsid w:val="00EE64D4"/>
    <w:rsid w:val="00EE6DBC"/>
    <w:rsid w:val="00EE71A0"/>
    <w:rsid w:val="00EE7A5B"/>
    <w:rsid w:val="00EE7BB6"/>
    <w:rsid w:val="00EE7CB0"/>
    <w:rsid w:val="00EF0360"/>
    <w:rsid w:val="00EF04D5"/>
    <w:rsid w:val="00EF0EDF"/>
    <w:rsid w:val="00EF13AD"/>
    <w:rsid w:val="00EF1447"/>
    <w:rsid w:val="00EF2C12"/>
    <w:rsid w:val="00EF45EA"/>
    <w:rsid w:val="00EF4CA3"/>
    <w:rsid w:val="00EF6010"/>
    <w:rsid w:val="00EF62AA"/>
    <w:rsid w:val="00EF6EF4"/>
    <w:rsid w:val="00EF7FB9"/>
    <w:rsid w:val="00F00379"/>
    <w:rsid w:val="00F0114E"/>
    <w:rsid w:val="00F029AF"/>
    <w:rsid w:val="00F037E7"/>
    <w:rsid w:val="00F039D2"/>
    <w:rsid w:val="00F04B96"/>
    <w:rsid w:val="00F050BE"/>
    <w:rsid w:val="00F06182"/>
    <w:rsid w:val="00F0628B"/>
    <w:rsid w:val="00F064E9"/>
    <w:rsid w:val="00F06CB3"/>
    <w:rsid w:val="00F071C4"/>
    <w:rsid w:val="00F07F4E"/>
    <w:rsid w:val="00F10B34"/>
    <w:rsid w:val="00F11D61"/>
    <w:rsid w:val="00F13A6D"/>
    <w:rsid w:val="00F1511E"/>
    <w:rsid w:val="00F15319"/>
    <w:rsid w:val="00F17A5B"/>
    <w:rsid w:val="00F2080F"/>
    <w:rsid w:val="00F2146C"/>
    <w:rsid w:val="00F216C9"/>
    <w:rsid w:val="00F2175F"/>
    <w:rsid w:val="00F22DB3"/>
    <w:rsid w:val="00F241D5"/>
    <w:rsid w:val="00F250A3"/>
    <w:rsid w:val="00F25C3A"/>
    <w:rsid w:val="00F25FEC"/>
    <w:rsid w:val="00F279B0"/>
    <w:rsid w:val="00F27EB9"/>
    <w:rsid w:val="00F3067C"/>
    <w:rsid w:val="00F3323C"/>
    <w:rsid w:val="00F344E2"/>
    <w:rsid w:val="00F36669"/>
    <w:rsid w:val="00F40135"/>
    <w:rsid w:val="00F4057D"/>
    <w:rsid w:val="00F409DB"/>
    <w:rsid w:val="00F43F8C"/>
    <w:rsid w:val="00F4417B"/>
    <w:rsid w:val="00F44536"/>
    <w:rsid w:val="00F4488B"/>
    <w:rsid w:val="00F4638E"/>
    <w:rsid w:val="00F4785F"/>
    <w:rsid w:val="00F53944"/>
    <w:rsid w:val="00F56808"/>
    <w:rsid w:val="00F569E1"/>
    <w:rsid w:val="00F57E50"/>
    <w:rsid w:val="00F60CC1"/>
    <w:rsid w:val="00F6321E"/>
    <w:rsid w:val="00F64319"/>
    <w:rsid w:val="00F67199"/>
    <w:rsid w:val="00F737A6"/>
    <w:rsid w:val="00F73D9E"/>
    <w:rsid w:val="00F76146"/>
    <w:rsid w:val="00F77972"/>
    <w:rsid w:val="00F77E96"/>
    <w:rsid w:val="00F80482"/>
    <w:rsid w:val="00F81B87"/>
    <w:rsid w:val="00F8273F"/>
    <w:rsid w:val="00F82CF4"/>
    <w:rsid w:val="00F8407A"/>
    <w:rsid w:val="00F85A93"/>
    <w:rsid w:val="00F90722"/>
    <w:rsid w:val="00F913A0"/>
    <w:rsid w:val="00F913E4"/>
    <w:rsid w:val="00F91D70"/>
    <w:rsid w:val="00F93DD3"/>
    <w:rsid w:val="00F94886"/>
    <w:rsid w:val="00F96131"/>
    <w:rsid w:val="00F97BBD"/>
    <w:rsid w:val="00F97C4D"/>
    <w:rsid w:val="00FA01FC"/>
    <w:rsid w:val="00FA025C"/>
    <w:rsid w:val="00FA096B"/>
    <w:rsid w:val="00FA09F9"/>
    <w:rsid w:val="00FA1D83"/>
    <w:rsid w:val="00FA2CAB"/>
    <w:rsid w:val="00FA3479"/>
    <w:rsid w:val="00FA438D"/>
    <w:rsid w:val="00FA4A7B"/>
    <w:rsid w:val="00FA6DA6"/>
    <w:rsid w:val="00FA7796"/>
    <w:rsid w:val="00FB0901"/>
    <w:rsid w:val="00FB255E"/>
    <w:rsid w:val="00FB25FD"/>
    <w:rsid w:val="00FB268A"/>
    <w:rsid w:val="00FB2918"/>
    <w:rsid w:val="00FB3A3F"/>
    <w:rsid w:val="00FB4281"/>
    <w:rsid w:val="00FB4DA2"/>
    <w:rsid w:val="00FB51DB"/>
    <w:rsid w:val="00FB5A1B"/>
    <w:rsid w:val="00FC261B"/>
    <w:rsid w:val="00FC5E92"/>
    <w:rsid w:val="00FC6209"/>
    <w:rsid w:val="00FD0A21"/>
    <w:rsid w:val="00FE1C4F"/>
    <w:rsid w:val="00FE2639"/>
    <w:rsid w:val="00FE6CC6"/>
    <w:rsid w:val="00FE74FC"/>
    <w:rsid w:val="00FF08FF"/>
    <w:rsid w:val="00FF1421"/>
    <w:rsid w:val="00FF1756"/>
    <w:rsid w:val="00FF1B6D"/>
    <w:rsid w:val="00FF226C"/>
    <w:rsid w:val="00FF35EA"/>
    <w:rsid w:val="00FF4359"/>
    <w:rsid w:val="00FF43F4"/>
    <w:rsid w:val="00FF45B5"/>
    <w:rsid w:val="00FF4BF5"/>
    <w:rsid w:val="00FF5380"/>
    <w:rsid w:val="00FF70DA"/>
    <w:rsid w:val="00FF7F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1B"/>
    <w:pPr>
      <w:spacing w:after="120"/>
    </w:pPr>
    <w:rPr>
      <w:lang w:val="en-GB"/>
    </w:rPr>
  </w:style>
  <w:style w:type="paragraph" w:styleId="Heading2">
    <w:name w:val="heading 2"/>
    <w:basedOn w:val="Normal"/>
    <w:next w:val="Normal"/>
    <w:link w:val="Heading2Char"/>
    <w:uiPriority w:val="9"/>
    <w:unhideWhenUsed/>
    <w:qFormat/>
    <w:rsid w:val="00FB5A1B"/>
    <w:pPr>
      <w:keepNext/>
      <w:keepLines/>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A1B"/>
    <w:rPr>
      <w:rFonts w:asciiTheme="majorHAnsi" w:eastAsiaTheme="majorEastAsia" w:hAnsiTheme="majorHAnsi" w:cstheme="majorBidi"/>
      <w:b/>
      <w:bCs/>
      <w:szCs w:val="26"/>
      <w:lang w:val="en-GB"/>
    </w:rPr>
  </w:style>
  <w:style w:type="paragraph" w:styleId="ListParagraph">
    <w:name w:val="List Paragraph"/>
    <w:basedOn w:val="Normal"/>
    <w:uiPriority w:val="34"/>
    <w:qFormat/>
    <w:rsid w:val="00FB5A1B"/>
    <w:pPr>
      <w:ind w:left="720"/>
      <w:contextualSpacing/>
    </w:pPr>
  </w:style>
  <w:style w:type="character" w:styleId="Hyperlink">
    <w:name w:val="Hyperlink"/>
    <w:basedOn w:val="DefaultParagraphFont"/>
    <w:uiPriority w:val="99"/>
    <w:unhideWhenUsed/>
    <w:rsid w:val="00FB5A1B"/>
    <w:rPr>
      <w:color w:val="0000FF" w:themeColor="hyperlink"/>
      <w:u w:val="single"/>
    </w:rPr>
  </w:style>
  <w:style w:type="paragraph" w:styleId="BalloonText">
    <w:name w:val="Balloon Text"/>
    <w:basedOn w:val="Normal"/>
    <w:link w:val="BalloonTextChar"/>
    <w:uiPriority w:val="99"/>
    <w:semiHidden/>
    <w:unhideWhenUsed/>
    <w:rsid w:val="00FB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1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1B"/>
    <w:pPr>
      <w:spacing w:after="120"/>
    </w:pPr>
    <w:rPr>
      <w:lang w:val="en-GB"/>
    </w:rPr>
  </w:style>
  <w:style w:type="paragraph" w:styleId="Heading2">
    <w:name w:val="heading 2"/>
    <w:basedOn w:val="Normal"/>
    <w:next w:val="Normal"/>
    <w:link w:val="Heading2Char"/>
    <w:uiPriority w:val="9"/>
    <w:unhideWhenUsed/>
    <w:qFormat/>
    <w:rsid w:val="00FB5A1B"/>
    <w:pPr>
      <w:keepNext/>
      <w:keepLines/>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A1B"/>
    <w:rPr>
      <w:rFonts w:asciiTheme="majorHAnsi" w:eastAsiaTheme="majorEastAsia" w:hAnsiTheme="majorHAnsi" w:cstheme="majorBidi"/>
      <w:b/>
      <w:bCs/>
      <w:szCs w:val="26"/>
      <w:lang w:val="en-GB"/>
    </w:rPr>
  </w:style>
  <w:style w:type="paragraph" w:styleId="ListParagraph">
    <w:name w:val="List Paragraph"/>
    <w:basedOn w:val="Normal"/>
    <w:uiPriority w:val="34"/>
    <w:qFormat/>
    <w:rsid w:val="00FB5A1B"/>
    <w:pPr>
      <w:ind w:left="720"/>
      <w:contextualSpacing/>
    </w:pPr>
  </w:style>
  <w:style w:type="character" w:styleId="Hyperlink">
    <w:name w:val="Hyperlink"/>
    <w:basedOn w:val="DefaultParagraphFont"/>
    <w:uiPriority w:val="99"/>
    <w:unhideWhenUsed/>
    <w:rsid w:val="00FB5A1B"/>
    <w:rPr>
      <w:color w:val="0000FF" w:themeColor="hyperlink"/>
      <w:u w:val="single"/>
    </w:rPr>
  </w:style>
  <w:style w:type="paragraph" w:styleId="BalloonText">
    <w:name w:val="Balloon Text"/>
    <w:basedOn w:val="Normal"/>
    <w:link w:val="BalloonTextChar"/>
    <w:uiPriority w:val="99"/>
    <w:semiHidden/>
    <w:unhideWhenUsed/>
    <w:rsid w:val="00FB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1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bolo-project.e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dc:creator>
  <cp:lastModifiedBy>Harper</cp:lastModifiedBy>
  <cp:revision>1</cp:revision>
  <dcterms:created xsi:type="dcterms:W3CDTF">2015-06-30T14:24:00Z</dcterms:created>
  <dcterms:modified xsi:type="dcterms:W3CDTF">2015-06-30T14:25:00Z</dcterms:modified>
</cp:coreProperties>
</file>